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3D79" w14:textId="2B92F925" w:rsidR="00EC20F0" w:rsidRDefault="00316645" w:rsidP="00316645">
      <w:pPr>
        <w:pBdr>
          <w:bottom w:val="single" w:sz="6" w:space="1" w:color="auto"/>
        </w:pBdr>
        <w:jc w:val="center"/>
        <w:rPr>
          <w:rFonts w:cstheme="minorHAnsi"/>
          <w:b/>
          <w:sz w:val="36"/>
          <w:szCs w:val="36"/>
        </w:rPr>
      </w:pPr>
      <w:r w:rsidRPr="00316645">
        <w:rPr>
          <w:rFonts w:cstheme="minorHAnsi"/>
          <w:b/>
          <w:sz w:val="36"/>
          <w:szCs w:val="36"/>
        </w:rPr>
        <w:t>NOVOS PROCEDIMENTOS EM PRESTADORES JÁ</w:t>
      </w:r>
      <w:r w:rsidRPr="00316645">
        <w:rPr>
          <w:rFonts w:cstheme="minorHAnsi"/>
          <w:b/>
          <w:sz w:val="36"/>
          <w:szCs w:val="36"/>
        </w:rPr>
        <w:t xml:space="preserve"> </w:t>
      </w:r>
      <w:r w:rsidRPr="00316645">
        <w:rPr>
          <w:rFonts w:cstheme="minorHAnsi"/>
          <w:b/>
          <w:sz w:val="36"/>
          <w:szCs w:val="36"/>
        </w:rPr>
        <w:t>CREDENCIADOS</w:t>
      </w:r>
      <w:r>
        <w:rPr>
          <w:rFonts w:cstheme="minorHAnsi"/>
          <w:b/>
          <w:sz w:val="36"/>
          <w:szCs w:val="36"/>
        </w:rPr>
        <w:t>/</w:t>
      </w:r>
      <w:r w:rsidRPr="00316645">
        <w:rPr>
          <w:rFonts w:cstheme="minorHAnsi"/>
          <w:b/>
          <w:sz w:val="36"/>
          <w:szCs w:val="36"/>
        </w:rPr>
        <w:t>2026</w:t>
      </w:r>
    </w:p>
    <w:p w14:paraId="6E2A0121" w14:textId="59AA6EA7" w:rsidR="00316645" w:rsidRPr="00316645" w:rsidRDefault="00316645" w:rsidP="00316645">
      <w:pPr>
        <w:tabs>
          <w:tab w:val="left" w:pos="5887"/>
        </w:tabs>
        <w:spacing w:after="0"/>
        <w:rPr>
          <w:rFonts w:cstheme="minorHAnsi"/>
          <w:sz w:val="6"/>
          <w:szCs w:val="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8"/>
        <w:gridCol w:w="4567"/>
        <w:gridCol w:w="2514"/>
        <w:gridCol w:w="1719"/>
      </w:tblGrid>
      <w:tr w:rsidR="00316645" w14:paraId="26CDB56B" w14:textId="77777777" w:rsidTr="00316645">
        <w:trPr>
          <w:trHeight w:val="244"/>
        </w:trPr>
        <w:tc>
          <w:tcPr>
            <w:tcW w:w="1630" w:type="dxa"/>
          </w:tcPr>
          <w:p w14:paraId="35176E91" w14:textId="7FC75332" w:rsidR="00316645" w:rsidRPr="00316645" w:rsidRDefault="00316645" w:rsidP="00316645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5EF98E1C" w14:textId="4A681A71" w:rsidR="00316645" w:rsidRPr="00316645" w:rsidRDefault="00034B42" w:rsidP="00316645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16/01/2026</w:t>
            </w:r>
          </w:p>
        </w:tc>
      </w:tr>
      <w:tr w:rsidR="00316645" w14:paraId="4171E22D" w14:textId="77777777" w:rsidTr="00316645">
        <w:tc>
          <w:tcPr>
            <w:tcW w:w="1630" w:type="dxa"/>
          </w:tcPr>
          <w:p w14:paraId="3CB59D44" w14:textId="1CCFAB10" w:rsidR="00316645" w:rsidRPr="00316645" w:rsidRDefault="00316645" w:rsidP="00316645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1E5F19EA" w14:textId="25BC2367" w:rsidR="00316645" w:rsidRPr="00034B42" w:rsidRDefault="00034B42" w:rsidP="00316645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ASSOCIAÇÃO FRANCO BRASILEIRA - HOSPITAL MAICE 2301830 (CAÇADOR)*12</w:t>
            </w:r>
          </w:p>
        </w:tc>
      </w:tr>
      <w:tr w:rsidR="00316645" w14:paraId="1F17B28C" w14:textId="77777777" w:rsidTr="00316645">
        <w:tc>
          <w:tcPr>
            <w:tcW w:w="1630" w:type="dxa"/>
          </w:tcPr>
          <w:p w14:paraId="48FEACB7" w14:textId="268022CA" w:rsidR="00316645" w:rsidRPr="00034B42" w:rsidRDefault="00034B42" w:rsidP="00316645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6D34D68C" w14:textId="27B231E8" w:rsidR="00316645" w:rsidRPr="00316645" w:rsidRDefault="00034B42" w:rsidP="00316645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sz w:val="18"/>
                <w:szCs w:val="18"/>
              </w:rPr>
              <w:t>(49)3561-2811</w:t>
            </w:r>
          </w:p>
        </w:tc>
      </w:tr>
      <w:tr w:rsidR="00316645" w14:paraId="2379176D" w14:textId="77777777" w:rsidTr="00316645">
        <w:tc>
          <w:tcPr>
            <w:tcW w:w="10606" w:type="dxa"/>
            <w:gridSpan w:val="4"/>
            <w:shd w:val="clear" w:color="auto" w:fill="DEEAF6" w:themeFill="accent1" w:themeFillTint="33"/>
          </w:tcPr>
          <w:p w14:paraId="2C17ADF3" w14:textId="6F0A3BE2" w:rsidR="00316645" w:rsidRPr="00316645" w:rsidRDefault="00316645" w:rsidP="00316645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316645" w14:paraId="6085CAF2" w14:textId="77777777" w:rsidTr="00316645">
        <w:tc>
          <w:tcPr>
            <w:tcW w:w="6307" w:type="dxa"/>
            <w:gridSpan w:val="2"/>
          </w:tcPr>
          <w:p w14:paraId="360383DE" w14:textId="0152BC6C" w:rsidR="00316645" w:rsidRPr="00316645" w:rsidRDefault="00316645" w:rsidP="00316645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3FE6A0E2" w14:textId="3E2BAF2B" w:rsidR="00316645" w:rsidRPr="00316645" w:rsidRDefault="00316645" w:rsidP="00316645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32C5922E" w14:textId="217B08A2" w:rsidR="00316645" w:rsidRPr="00316645" w:rsidRDefault="00316645" w:rsidP="00316645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034B42" w14:paraId="58BBB619" w14:textId="77777777" w:rsidTr="00C4110E">
        <w:tc>
          <w:tcPr>
            <w:tcW w:w="6307" w:type="dxa"/>
            <w:gridSpan w:val="2"/>
            <w:vAlign w:val="bottom"/>
          </w:tcPr>
          <w:p w14:paraId="372896A9" w14:textId="074471EA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ULTRASSONOGRAFIA DE PARTES MOLES</w:t>
            </w:r>
          </w:p>
        </w:tc>
        <w:tc>
          <w:tcPr>
            <w:tcW w:w="2552" w:type="dxa"/>
            <w:vAlign w:val="bottom"/>
          </w:tcPr>
          <w:p w14:paraId="2B2898A7" w14:textId="5CB24493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1080301306</w:t>
            </w:r>
          </w:p>
        </w:tc>
        <w:tc>
          <w:tcPr>
            <w:tcW w:w="1747" w:type="dxa"/>
            <w:vAlign w:val="bottom"/>
          </w:tcPr>
          <w:p w14:paraId="4F750E8A" w14:textId="79A76345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71,88</w:t>
            </w:r>
          </w:p>
        </w:tc>
      </w:tr>
      <w:tr w:rsidR="00034B42" w14:paraId="190CB4C1" w14:textId="77777777" w:rsidTr="00C4110E">
        <w:tc>
          <w:tcPr>
            <w:tcW w:w="6307" w:type="dxa"/>
            <w:gridSpan w:val="2"/>
            <w:vAlign w:val="bottom"/>
          </w:tcPr>
          <w:p w14:paraId="4F4EA371" w14:textId="67D2E078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ELETRONEUROMIOGRAFIA DE FACE</w:t>
            </w:r>
          </w:p>
        </w:tc>
        <w:tc>
          <w:tcPr>
            <w:tcW w:w="2552" w:type="dxa"/>
            <w:vAlign w:val="bottom"/>
          </w:tcPr>
          <w:p w14:paraId="16E10836" w14:textId="3DFD94DE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0000090034</w:t>
            </w:r>
          </w:p>
        </w:tc>
        <w:tc>
          <w:tcPr>
            <w:tcW w:w="1747" w:type="dxa"/>
            <w:vAlign w:val="bottom"/>
          </w:tcPr>
          <w:p w14:paraId="5204B125" w14:textId="259858D6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330,00</w:t>
            </w:r>
          </w:p>
        </w:tc>
      </w:tr>
      <w:tr w:rsidR="00034B42" w14:paraId="638A414E" w14:textId="77777777" w:rsidTr="00C4110E">
        <w:tc>
          <w:tcPr>
            <w:tcW w:w="6307" w:type="dxa"/>
            <w:gridSpan w:val="2"/>
            <w:vAlign w:val="bottom"/>
          </w:tcPr>
          <w:p w14:paraId="5E8A00A8" w14:textId="1FFA39DB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LETRONEUROMIOGRAFIA DE MEMBROS INFERIORES</w:t>
            </w:r>
          </w:p>
        </w:tc>
        <w:tc>
          <w:tcPr>
            <w:tcW w:w="2552" w:type="dxa"/>
            <w:vAlign w:val="bottom"/>
          </w:tcPr>
          <w:p w14:paraId="6F480EF6" w14:textId="4444DDD8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0000090042</w:t>
            </w:r>
          </w:p>
        </w:tc>
        <w:tc>
          <w:tcPr>
            <w:tcW w:w="1747" w:type="dxa"/>
            <w:vAlign w:val="bottom"/>
          </w:tcPr>
          <w:p w14:paraId="3A72DCB8" w14:textId="6094CC80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380,00</w:t>
            </w:r>
          </w:p>
        </w:tc>
      </w:tr>
      <w:tr w:rsidR="00034B42" w14:paraId="1F88FADC" w14:textId="77777777" w:rsidTr="00C4110E">
        <w:tc>
          <w:tcPr>
            <w:tcW w:w="6307" w:type="dxa"/>
            <w:gridSpan w:val="2"/>
            <w:vAlign w:val="bottom"/>
          </w:tcPr>
          <w:p w14:paraId="078CA5E4" w14:textId="5D8A4D5D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ELETRONEUROMIOGRAFIA DE MEMBROS INFERIORES E SUPERIORES</w:t>
            </w:r>
          </w:p>
        </w:tc>
        <w:tc>
          <w:tcPr>
            <w:tcW w:w="2552" w:type="dxa"/>
            <w:vAlign w:val="bottom"/>
          </w:tcPr>
          <w:p w14:paraId="39C4DBD1" w14:textId="20FF6F1A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0000090069</w:t>
            </w:r>
          </w:p>
        </w:tc>
        <w:tc>
          <w:tcPr>
            <w:tcW w:w="1747" w:type="dxa"/>
            <w:vAlign w:val="bottom"/>
          </w:tcPr>
          <w:p w14:paraId="5031BF69" w14:textId="477644A2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550,00</w:t>
            </w:r>
          </w:p>
        </w:tc>
      </w:tr>
      <w:tr w:rsidR="00034B42" w14:paraId="7FC4E63C" w14:textId="77777777" w:rsidTr="00C4110E">
        <w:tc>
          <w:tcPr>
            <w:tcW w:w="6307" w:type="dxa"/>
            <w:gridSpan w:val="2"/>
            <w:vAlign w:val="bottom"/>
          </w:tcPr>
          <w:p w14:paraId="6D76A4B3" w14:textId="1DC6DB94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ELETRONEUROMIOGRAFIA DE MEMBROS SUPERIORES</w:t>
            </w:r>
          </w:p>
        </w:tc>
        <w:tc>
          <w:tcPr>
            <w:tcW w:w="2552" w:type="dxa"/>
            <w:vAlign w:val="bottom"/>
          </w:tcPr>
          <w:p w14:paraId="7B99667A" w14:textId="025604CD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0000090050</w:t>
            </w:r>
          </w:p>
        </w:tc>
        <w:tc>
          <w:tcPr>
            <w:tcW w:w="1747" w:type="dxa"/>
            <w:vAlign w:val="bottom"/>
          </w:tcPr>
          <w:p w14:paraId="46FD5579" w14:textId="1F33D78A" w:rsidR="00034B42" w:rsidRPr="00316645" w:rsidRDefault="00034B42" w:rsidP="00034B42">
            <w:pPr>
              <w:tabs>
                <w:tab w:val="left" w:pos="5887"/>
              </w:tabs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0658D">
              <w:rPr>
                <w:rFonts w:ascii="Calibri" w:hAnsi="Calibri" w:cs="Calibri"/>
                <w:sz w:val="18"/>
                <w:szCs w:val="18"/>
              </w:rPr>
              <w:t>380,00</w:t>
            </w:r>
          </w:p>
        </w:tc>
      </w:tr>
    </w:tbl>
    <w:p w14:paraId="64D7807F" w14:textId="435CD44B" w:rsidR="00316645" w:rsidRDefault="00316645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569"/>
        <w:gridCol w:w="2518"/>
        <w:gridCol w:w="1722"/>
      </w:tblGrid>
      <w:tr w:rsidR="00316645" w:rsidRPr="00316645" w14:paraId="6DBE4DAA" w14:textId="77777777" w:rsidTr="00A56B33">
        <w:trPr>
          <w:trHeight w:val="244"/>
        </w:trPr>
        <w:tc>
          <w:tcPr>
            <w:tcW w:w="1630" w:type="dxa"/>
          </w:tcPr>
          <w:p w14:paraId="4C7148FE" w14:textId="77777777" w:rsidR="00316645" w:rsidRPr="00316645" w:rsidRDefault="00316645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310A2871" w14:textId="72846A85" w:rsidR="00316645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20/01/2026</w:t>
            </w:r>
          </w:p>
        </w:tc>
      </w:tr>
      <w:tr w:rsidR="00316645" w:rsidRPr="00316645" w14:paraId="78345734" w14:textId="77777777" w:rsidTr="00A56B33">
        <w:tc>
          <w:tcPr>
            <w:tcW w:w="1630" w:type="dxa"/>
          </w:tcPr>
          <w:p w14:paraId="38B67210" w14:textId="77777777" w:rsidR="00316645" w:rsidRPr="00316645" w:rsidRDefault="00316645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4A429AAA" w14:textId="36C75085" w:rsidR="00316645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D6B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ASSOCIAÇÃO FRAIBURGUENSE DE SAÚDE COLETIVA-AFSC 7274351 (FRAIBURGO) *56</w:t>
            </w:r>
          </w:p>
        </w:tc>
      </w:tr>
      <w:tr w:rsidR="00316645" w:rsidRPr="00316645" w14:paraId="15BD9F1D" w14:textId="77777777" w:rsidTr="00A56B33">
        <w:tc>
          <w:tcPr>
            <w:tcW w:w="1630" w:type="dxa"/>
          </w:tcPr>
          <w:p w14:paraId="0B0251DE" w14:textId="400A9B30" w:rsidR="00316645" w:rsidRPr="00316645" w:rsidRDefault="00034B42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730B5B61" w14:textId="2C94E2F4" w:rsidR="00316645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D6B37">
              <w:rPr>
                <w:rFonts w:asciiTheme="minorHAnsi" w:hAnsiTheme="minorHAnsi" w:cstheme="minorHAnsi"/>
                <w:sz w:val="18"/>
                <w:szCs w:val="18"/>
              </w:rPr>
              <w:t>(49)3246-0979</w:t>
            </w:r>
          </w:p>
        </w:tc>
      </w:tr>
      <w:tr w:rsidR="00316645" w:rsidRPr="00316645" w14:paraId="29067ADE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268DCD37" w14:textId="77777777" w:rsidR="00316645" w:rsidRPr="00316645" w:rsidRDefault="00316645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316645" w:rsidRPr="00316645" w14:paraId="601E8907" w14:textId="77777777" w:rsidTr="00A56B33">
        <w:tc>
          <w:tcPr>
            <w:tcW w:w="6307" w:type="dxa"/>
            <w:gridSpan w:val="2"/>
          </w:tcPr>
          <w:p w14:paraId="78A45FDA" w14:textId="77777777" w:rsidR="00316645" w:rsidRPr="00316645" w:rsidRDefault="00316645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54FE19CB" w14:textId="77777777" w:rsidR="00316645" w:rsidRPr="00316645" w:rsidRDefault="00316645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3330544B" w14:textId="77777777" w:rsidR="00316645" w:rsidRPr="00316645" w:rsidRDefault="00316645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BD6B37" w:rsidRPr="00316645" w14:paraId="2A0C05BC" w14:textId="77777777" w:rsidTr="00A56B33">
        <w:tc>
          <w:tcPr>
            <w:tcW w:w="6307" w:type="dxa"/>
            <w:gridSpan w:val="2"/>
          </w:tcPr>
          <w:p w14:paraId="0E7BABD6" w14:textId="75B103A1" w:rsidR="00BD6B37" w:rsidRPr="00BD6B37" w:rsidRDefault="00BD6B37" w:rsidP="00BD6B37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D6B37">
              <w:rPr>
                <w:rFonts w:ascii="Calibri" w:hAnsi="Calibri" w:cs="Calibri"/>
                <w:sz w:val="18"/>
                <w:szCs w:val="18"/>
              </w:rPr>
              <w:t>CONSULTA MÉDICA EM OFTALMOLOGIA (incluso; Gonioscopia, Fundoscopia, Check-up de Glaucoma e Tonometria)</w:t>
            </w:r>
          </w:p>
        </w:tc>
        <w:tc>
          <w:tcPr>
            <w:tcW w:w="2552" w:type="dxa"/>
          </w:tcPr>
          <w:p w14:paraId="397BDF80" w14:textId="22E533A6" w:rsidR="00BD6B37" w:rsidRPr="00BD6B37" w:rsidRDefault="00BD6B37" w:rsidP="00BD6B37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D6B37">
              <w:rPr>
                <w:rFonts w:ascii="Calibri" w:hAnsi="Calibri" w:cs="Calibri"/>
                <w:sz w:val="18"/>
                <w:szCs w:val="18"/>
              </w:rPr>
              <w:t>9016864</w:t>
            </w:r>
          </w:p>
        </w:tc>
        <w:tc>
          <w:tcPr>
            <w:tcW w:w="1747" w:type="dxa"/>
          </w:tcPr>
          <w:p w14:paraId="6039F229" w14:textId="43BCD88D" w:rsidR="00BD6B37" w:rsidRPr="00BD6B37" w:rsidRDefault="00BD6B37" w:rsidP="00BD6B37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D6B37">
              <w:rPr>
                <w:rFonts w:ascii="Calibri" w:hAnsi="Calibri" w:cs="Calibri"/>
                <w:color w:val="000000"/>
                <w:sz w:val="18"/>
                <w:szCs w:val="18"/>
              </w:rPr>
              <w:t>125,00</w:t>
            </w:r>
          </w:p>
        </w:tc>
      </w:tr>
      <w:tr w:rsidR="00BD6B37" w:rsidRPr="00316645" w14:paraId="595687FB" w14:textId="77777777" w:rsidTr="00A56B33">
        <w:tc>
          <w:tcPr>
            <w:tcW w:w="6307" w:type="dxa"/>
            <w:gridSpan w:val="2"/>
          </w:tcPr>
          <w:p w14:paraId="2A44B3EC" w14:textId="4DFB1A08" w:rsidR="00BD6B37" w:rsidRPr="00BD6B37" w:rsidRDefault="00BD6B37" w:rsidP="00BD6B37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D6B37">
              <w:rPr>
                <w:rFonts w:ascii="Calibri" w:hAnsi="Calibri" w:cs="Calibri"/>
                <w:sz w:val="18"/>
                <w:szCs w:val="18"/>
              </w:rPr>
              <w:t>MAPEAMENTO DE RETINA MONOCULAR</w:t>
            </w:r>
          </w:p>
        </w:tc>
        <w:tc>
          <w:tcPr>
            <w:tcW w:w="2552" w:type="dxa"/>
          </w:tcPr>
          <w:p w14:paraId="28B7282C" w14:textId="35227D9F" w:rsidR="00BD6B37" w:rsidRPr="00BD6B37" w:rsidRDefault="00BD6B37" w:rsidP="00BD6B37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D6B37">
              <w:rPr>
                <w:rFonts w:ascii="Calibri" w:hAnsi="Calibri" w:cs="Calibri"/>
                <w:sz w:val="18"/>
                <w:szCs w:val="18"/>
              </w:rPr>
              <w:t>0211060127</w:t>
            </w:r>
          </w:p>
        </w:tc>
        <w:tc>
          <w:tcPr>
            <w:tcW w:w="1747" w:type="dxa"/>
          </w:tcPr>
          <w:p w14:paraId="158CE5BF" w14:textId="3ECC796E" w:rsidR="00BD6B37" w:rsidRPr="00BD6B37" w:rsidRDefault="00BD6B37" w:rsidP="00BD6B37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BD6B37">
              <w:rPr>
                <w:rFonts w:ascii="Calibri" w:hAnsi="Calibri" w:cs="Calibri"/>
                <w:color w:val="000000"/>
                <w:sz w:val="18"/>
                <w:szCs w:val="18"/>
              </w:rPr>
              <w:t>30,12</w:t>
            </w:r>
          </w:p>
        </w:tc>
      </w:tr>
    </w:tbl>
    <w:p w14:paraId="7FDF37C4" w14:textId="77777777" w:rsidR="00316645" w:rsidRDefault="00316645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4569"/>
        <w:gridCol w:w="2519"/>
        <w:gridCol w:w="1723"/>
      </w:tblGrid>
      <w:tr w:rsidR="00034B42" w:rsidRPr="00316645" w14:paraId="07139C20" w14:textId="77777777" w:rsidTr="00A56B33">
        <w:trPr>
          <w:trHeight w:val="244"/>
        </w:trPr>
        <w:tc>
          <w:tcPr>
            <w:tcW w:w="1630" w:type="dxa"/>
          </w:tcPr>
          <w:p w14:paraId="52F9F9E8" w14:textId="77777777" w:rsidR="00034B42" w:rsidRPr="00316645" w:rsidRDefault="00034B42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5AF5142B" w14:textId="75BFDB7B" w:rsidR="00034B42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22/01/2026</w:t>
            </w:r>
          </w:p>
        </w:tc>
      </w:tr>
      <w:tr w:rsidR="00034B42" w:rsidRPr="00316645" w14:paraId="35462B2C" w14:textId="77777777" w:rsidTr="00A56B33">
        <w:tc>
          <w:tcPr>
            <w:tcW w:w="1630" w:type="dxa"/>
          </w:tcPr>
          <w:p w14:paraId="16593DB0" w14:textId="77777777" w:rsidR="00034B42" w:rsidRPr="00316645" w:rsidRDefault="00034B42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78A0360B" w14:textId="154196AE" w:rsidR="00034B42" w:rsidRPr="00BD6B37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D6B3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CENTRO SOCIAL DE SAÚDE DO MEIO OESTE DE SC 2623226 (HERVAL D´OESTE) *147</w:t>
            </w:r>
          </w:p>
        </w:tc>
      </w:tr>
      <w:tr w:rsidR="00034B42" w:rsidRPr="00316645" w14:paraId="00932EC4" w14:textId="77777777" w:rsidTr="00A56B33">
        <w:tc>
          <w:tcPr>
            <w:tcW w:w="1630" w:type="dxa"/>
          </w:tcPr>
          <w:p w14:paraId="5FF31578" w14:textId="77777777" w:rsidR="00034B42" w:rsidRPr="00316645" w:rsidRDefault="00034B42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0B8B784F" w14:textId="0B5F8200" w:rsidR="00034B42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D6B37">
              <w:rPr>
                <w:rFonts w:asciiTheme="minorHAnsi" w:hAnsiTheme="minorHAnsi" w:cstheme="minorHAnsi"/>
                <w:sz w:val="18"/>
                <w:szCs w:val="18"/>
              </w:rPr>
              <w:t>(49)3554-2239</w:t>
            </w:r>
          </w:p>
        </w:tc>
      </w:tr>
      <w:tr w:rsidR="00034B42" w:rsidRPr="00316645" w14:paraId="285E18D7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2975D44B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034B42" w:rsidRPr="00316645" w14:paraId="63388FA6" w14:textId="77777777" w:rsidTr="00A56B33">
        <w:tc>
          <w:tcPr>
            <w:tcW w:w="6307" w:type="dxa"/>
            <w:gridSpan w:val="2"/>
          </w:tcPr>
          <w:p w14:paraId="3CEBBC0C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3A99E294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3C960B34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BD6B37" w:rsidRPr="00316645" w14:paraId="57F0C079" w14:textId="77777777" w:rsidTr="00A56B33">
        <w:tc>
          <w:tcPr>
            <w:tcW w:w="6307" w:type="dxa"/>
            <w:gridSpan w:val="2"/>
          </w:tcPr>
          <w:p w14:paraId="0BEBB145" w14:textId="24E94F22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CONSULTA MÉDICA EM PEDIATRIA</w:t>
            </w:r>
          </w:p>
        </w:tc>
        <w:tc>
          <w:tcPr>
            <w:tcW w:w="2552" w:type="dxa"/>
          </w:tcPr>
          <w:p w14:paraId="6BFC4EFF" w14:textId="258D8E57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9016775</w:t>
            </w:r>
          </w:p>
        </w:tc>
        <w:tc>
          <w:tcPr>
            <w:tcW w:w="1747" w:type="dxa"/>
          </w:tcPr>
          <w:p w14:paraId="496F8FE9" w14:textId="239D3196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125,00</w:t>
            </w:r>
          </w:p>
        </w:tc>
      </w:tr>
      <w:tr w:rsidR="00BD6B37" w:rsidRPr="00316645" w14:paraId="2E91F337" w14:textId="77777777" w:rsidTr="00A56B33">
        <w:tc>
          <w:tcPr>
            <w:tcW w:w="6307" w:type="dxa"/>
            <w:gridSpan w:val="2"/>
          </w:tcPr>
          <w:p w14:paraId="4A14D233" w14:textId="429A61EB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Consulta médica retorno EM PEDIATRIA</w:t>
            </w:r>
          </w:p>
        </w:tc>
        <w:tc>
          <w:tcPr>
            <w:tcW w:w="2552" w:type="dxa"/>
          </w:tcPr>
          <w:p w14:paraId="1BD0CC1E" w14:textId="37AB44B2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1080301490</w:t>
            </w:r>
          </w:p>
        </w:tc>
        <w:tc>
          <w:tcPr>
            <w:tcW w:w="1747" w:type="dxa"/>
          </w:tcPr>
          <w:p w14:paraId="3433495B" w14:textId="6083FC77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BD6B37" w:rsidRPr="00316645" w14:paraId="10E68127" w14:textId="77777777" w:rsidTr="00A56B33">
        <w:tc>
          <w:tcPr>
            <w:tcW w:w="6307" w:type="dxa"/>
            <w:gridSpan w:val="2"/>
          </w:tcPr>
          <w:p w14:paraId="302C3F93" w14:textId="40772FB7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CONSULTA MÉDICA EM NEFROLOGIA (Acima de 18 anos)</w:t>
            </w:r>
          </w:p>
        </w:tc>
        <w:tc>
          <w:tcPr>
            <w:tcW w:w="2552" w:type="dxa"/>
          </w:tcPr>
          <w:p w14:paraId="2C8FC5E4" w14:textId="376E4B29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1080301460</w:t>
            </w:r>
          </w:p>
        </w:tc>
        <w:tc>
          <w:tcPr>
            <w:tcW w:w="1747" w:type="dxa"/>
          </w:tcPr>
          <w:p w14:paraId="22A78D5A" w14:textId="42794B2E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115,00</w:t>
            </w:r>
          </w:p>
        </w:tc>
      </w:tr>
      <w:tr w:rsidR="00BD6B37" w:rsidRPr="00316645" w14:paraId="4550F592" w14:textId="77777777" w:rsidTr="00A56B33">
        <w:tc>
          <w:tcPr>
            <w:tcW w:w="6307" w:type="dxa"/>
            <w:gridSpan w:val="2"/>
          </w:tcPr>
          <w:p w14:paraId="75F56545" w14:textId="1D4628E8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Consulta médica retorno EM NEFROLOGIA (Acima de 18 anos)</w:t>
            </w:r>
          </w:p>
        </w:tc>
        <w:tc>
          <w:tcPr>
            <w:tcW w:w="2552" w:type="dxa"/>
          </w:tcPr>
          <w:p w14:paraId="623AF96E" w14:textId="279C0AEC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1080301472</w:t>
            </w:r>
          </w:p>
        </w:tc>
        <w:tc>
          <w:tcPr>
            <w:tcW w:w="1747" w:type="dxa"/>
          </w:tcPr>
          <w:p w14:paraId="0B7FEA6C" w14:textId="4245F768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  <w:tr w:rsidR="00BD6B37" w:rsidRPr="00316645" w14:paraId="18818B4F" w14:textId="77777777" w:rsidTr="00A56B33">
        <w:tc>
          <w:tcPr>
            <w:tcW w:w="6307" w:type="dxa"/>
            <w:gridSpan w:val="2"/>
          </w:tcPr>
          <w:p w14:paraId="4DE9AEB1" w14:textId="285BD3E1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CONSULTA MÉDICA EM NEFROLOGIA (Acima de 14 anos)</w:t>
            </w:r>
          </w:p>
        </w:tc>
        <w:tc>
          <w:tcPr>
            <w:tcW w:w="2552" w:type="dxa"/>
          </w:tcPr>
          <w:p w14:paraId="18DF8F2D" w14:textId="65DC37E7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1080301613</w:t>
            </w:r>
          </w:p>
        </w:tc>
        <w:tc>
          <w:tcPr>
            <w:tcW w:w="1747" w:type="dxa"/>
          </w:tcPr>
          <w:p w14:paraId="538460C7" w14:textId="11312681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115,00</w:t>
            </w:r>
          </w:p>
        </w:tc>
      </w:tr>
      <w:tr w:rsidR="00BD6B37" w:rsidRPr="00316645" w14:paraId="04E9693E" w14:textId="77777777" w:rsidTr="00A56B33">
        <w:tc>
          <w:tcPr>
            <w:tcW w:w="6307" w:type="dxa"/>
            <w:gridSpan w:val="2"/>
          </w:tcPr>
          <w:p w14:paraId="64BA7934" w14:textId="09772553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Consulta médica retorno EM NEFROLOGIA (Acima de 14 anos)</w:t>
            </w:r>
          </w:p>
        </w:tc>
        <w:tc>
          <w:tcPr>
            <w:tcW w:w="2552" w:type="dxa"/>
          </w:tcPr>
          <w:p w14:paraId="60C8ABDC" w14:textId="3ADFA4AA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1080301614</w:t>
            </w:r>
          </w:p>
        </w:tc>
        <w:tc>
          <w:tcPr>
            <w:tcW w:w="1747" w:type="dxa"/>
          </w:tcPr>
          <w:p w14:paraId="0D760D50" w14:textId="259ECE8C" w:rsidR="00BD6B37" w:rsidRPr="00C773A9" w:rsidRDefault="00BD6B37" w:rsidP="00BD6B3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</w:p>
        </w:tc>
      </w:tr>
    </w:tbl>
    <w:p w14:paraId="4441B547" w14:textId="15EC2D96" w:rsidR="00316645" w:rsidRDefault="00316645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570"/>
        <w:gridCol w:w="2518"/>
        <w:gridCol w:w="1720"/>
      </w:tblGrid>
      <w:tr w:rsidR="00C773A9" w:rsidRPr="00316645" w14:paraId="79EE1608" w14:textId="77777777" w:rsidTr="00A56B33">
        <w:trPr>
          <w:trHeight w:val="244"/>
        </w:trPr>
        <w:tc>
          <w:tcPr>
            <w:tcW w:w="1630" w:type="dxa"/>
          </w:tcPr>
          <w:p w14:paraId="3CCA2772" w14:textId="77777777" w:rsidR="00C773A9" w:rsidRPr="00316645" w:rsidRDefault="00C773A9" w:rsidP="00C773A9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325820C6" w14:textId="4EE6A362" w:rsidR="00C773A9" w:rsidRPr="00316645" w:rsidRDefault="00C773A9" w:rsidP="00C773A9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09/02/2026</w:t>
            </w:r>
          </w:p>
        </w:tc>
      </w:tr>
      <w:tr w:rsidR="00C773A9" w:rsidRPr="00316645" w14:paraId="6E1B15DD" w14:textId="77777777" w:rsidTr="00A56B33">
        <w:tc>
          <w:tcPr>
            <w:tcW w:w="1630" w:type="dxa"/>
          </w:tcPr>
          <w:p w14:paraId="3DD02366" w14:textId="77777777" w:rsidR="00C773A9" w:rsidRPr="00316645" w:rsidRDefault="00C773A9" w:rsidP="00C773A9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74EAC882" w14:textId="0116D5A6" w:rsidR="00C773A9" w:rsidRPr="00C773A9" w:rsidRDefault="00C773A9" w:rsidP="00C773A9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ANDREIA REGINA BAYER ME 7749090 (CURITIBANOS)*606</w:t>
            </w:r>
          </w:p>
        </w:tc>
      </w:tr>
      <w:tr w:rsidR="00034B42" w:rsidRPr="00316645" w14:paraId="13A7DBB4" w14:textId="77777777" w:rsidTr="00A56B33">
        <w:tc>
          <w:tcPr>
            <w:tcW w:w="1630" w:type="dxa"/>
          </w:tcPr>
          <w:p w14:paraId="2022BC31" w14:textId="77777777" w:rsidR="00034B42" w:rsidRPr="00316645" w:rsidRDefault="00034B42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6F9A75D8" w14:textId="77777777" w:rsidR="00034B42" w:rsidRPr="00316645" w:rsidRDefault="00034B42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34B42" w:rsidRPr="00316645" w14:paraId="1D8AFA76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29A44229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034B42" w:rsidRPr="00316645" w14:paraId="56D05DAB" w14:textId="77777777" w:rsidTr="00A56B33">
        <w:tc>
          <w:tcPr>
            <w:tcW w:w="6307" w:type="dxa"/>
            <w:gridSpan w:val="2"/>
          </w:tcPr>
          <w:p w14:paraId="77B732FE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4A2C27F8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1B062BF0" w14:textId="77777777" w:rsidR="00034B42" w:rsidRPr="00316645" w:rsidRDefault="00034B42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C773A9" w:rsidRPr="00316645" w14:paraId="32047803" w14:textId="77777777" w:rsidTr="00A56B33">
        <w:tc>
          <w:tcPr>
            <w:tcW w:w="6307" w:type="dxa"/>
            <w:gridSpan w:val="2"/>
          </w:tcPr>
          <w:p w14:paraId="12A64DE7" w14:textId="3E2FC893" w:rsidR="00C773A9" w:rsidRPr="00C773A9" w:rsidRDefault="00C773A9" w:rsidP="00C773A9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EMISSOES OTOACUSTICAS EVOCADAS TRIAGEM AUDITIVA (TESTE DA ORELHINHA)</w:t>
            </w:r>
          </w:p>
        </w:tc>
        <w:tc>
          <w:tcPr>
            <w:tcW w:w="2552" w:type="dxa"/>
          </w:tcPr>
          <w:p w14:paraId="11075629" w14:textId="4A2E886B" w:rsidR="00C773A9" w:rsidRPr="00C773A9" w:rsidRDefault="00C773A9" w:rsidP="00C773A9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0211070149</w:t>
            </w:r>
          </w:p>
        </w:tc>
        <w:tc>
          <w:tcPr>
            <w:tcW w:w="1747" w:type="dxa"/>
          </w:tcPr>
          <w:p w14:paraId="6181220F" w14:textId="621F48FE" w:rsidR="00C773A9" w:rsidRPr="00C773A9" w:rsidRDefault="00C773A9" w:rsidP="00C773A9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77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42,00</w:t>
            </w:r>
          </w:p>
        </w:tc>
      </w:tr>
    </w:tbl>
    <w:p w14:paraId="22E30AA3" w14:textId="77777777" w:rsidR="00BD6B37" w:rsidRDefault="00BD6B37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569"/>
        <w:gridCol w:w="2518"/>
        <w:gridCol w:w="1722"/>
      </w:tblGrid>
      <w:tr w:rsidR="00BD6B37" w:rsidRPr="00316645" w14:paraId="72CAFAA1" w14:textId="77777777" w:rsidTr="00A56B33">
        <w:trPr>
          <w:trHeight w:val="244"/>
        </w:trPr>
        <w:tc>
          <w:tcPr>
            <w:tcW w:w="1630" w:type="dxa"/>
          </w:tcPr>
          <w:p w14:paraId="4B4E7C01" w14:textId="77777777" w:rsidR="00BD6B37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1CF80B02" w14:textId="179C5583" w:rsidR="00BD6B3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27/01/2026</w:t>
            </w:r>
          </w:p>
        </w:tc>
      </w:tr>
      <w:tr w:rsidR="00BD6B37" w:rsidRPr="00316645" w14:paraId="2A349B32" w14:textId="77777777" w:rsidTr="00A56B33">
        <w:tc>
          <w:tcPr>
            <w:tcW w:w="1630" w:type="dxa"/>
          </w:tcPr>
          <w:p w14:paraId="6FFDE773" w14:textId="77777777" w:rsidR="00BD6B37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7AA51571" w14:textId="2DD248FE" w:rsidR="00BD6B37" w:rsidRPr="00DA3947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INSTITUTO MARIA SCHMITT 2380129 (TANGARÁ)*484</w:t>
            </w:r>
          </w:p>
        </w:tc>
      </w:tr>
      <w:tr w:rsidR="00BD6B37" w:rsidRPr="00316645" w14:paraId="7B45FC5C" w14:textId="77777777" w:rsidTr="00A56B33">
        <w:tc>
          <w:tcPr>
            <w:tcW w:w="1630" w:type="dxa"/>
          </w:tcPr>
          <w:p w14:paraId="3F328C7B" w14:textId="77777777" w:rsidR="00BD6B37" w:rsidRPr="00316645" w:rsidRDefault="00BD6B3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114410D2" w14:textId="2EC8F941" w:rsidR="00BD6B3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sz w:val="18"/>
                <w:szCs w:val="18"/>
              </w:rPr>
              <w:t>(49) 3532-1123</w:t>
            </w:r>
          </w:p>
        </w:tc>
      </w:tr>
      <w:tr w:rsidR="00BD6B37" w:rsidRPr="00316645" w14:paraId="68163D0A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46EF5ED7" w14:textId="77777777" w:rsidR="00BD6B37" w:rsidRPr="00316645" w:rsidRDefault="00BD6B3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BD6B37" w:rsidRPr="00316645" w14:paraId="74F38E5B" w14:textId="77777777" w:rsidTr="00A56B33">
        <w:tc>
          <w:tcPr>
            <w:tcW w:w="6307" w:type="dxa"/>
            <w:gridSpan w:val="2"/>
          </w:tcPr>
          <w:p w14:paraId="383087CB" w14:textId="77777777" w:rsidR="00BD6B37" w:rsidRPr="00316645" w:rsidRDefault="00BD6B3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38D64473" w14:textId="77777777" w:rsidR="00BD6B37" w:rsidRPr="00316645" w:rsidRDefault="00BD6B3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0F0CB11E" w14:textId="77777777" w:rsidR="00BD6B37" w:rsidRPr="00316645" w:rsidRDefault="00BD6B3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F9742A" w:rsidRPr="00316645" w14:paraId="399401CE" w14:textId="77777777" w:rsidTr="00A56B33">
        <w:tc>
          <w:tcPr>
            <w:tcW w:w="6307" w:type="dxa"/>
            <w:gridSpan w:val="2"/>
          </w:tcPr>
          <w:p w14:paraId="3EA93DAF" w14:textId="17670972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ENDOSCOPIA COM SEDAÇÃO E BIÓPSIA PARA TESTE DE UREASE</w:t>
            </w:r>
          </w:p>
        </w:tc>
        <w:tc>
          <w:tcPr>
            <w:tcW w:w="2552" w:type="dxa"/>
          </w:tcPr>
          <w:p w14:paraId="7DB02987" w14:textId="66E20B44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0009016350</w:t>
            </w:r>
          </w:p>
        </w:tc>
        <w:tc>
          <w:tcPr>
            <w:tcW w:w="1747" w:type="dxa"/>
          </w:tcPr>
          <w:p w14:paraId="6A3620C4" w14:textId="1574AB92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sz w:val="18"/>
                <w:szCs w:val="18"/>
              </w:rPr>
              <w:t>336,00</w:t>
            </w:r>
          </w:p>
        </w:tc>
      </w:tr>
      <w:tr w:rsidR="00F9742A" w:rsidRPr="00316645" w14:paraId="63087648" w14:textId="77777777" w:rsidTr="00A56B33">
        <w:tc>
          <w:tcPr>
            <w:tcW w:w="6307" w:type="dxa"/>
            <w:gridSpan w:val="2"/>
          </w:tcPr>
          <w:p w14:paraId="7E160650" w14:textId="08D71A08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COLONOSCOPIA</w:t>
            </w:r>
          </w:p>
        </w:tc>
        <w:tc>
          <w:tcPr>
            <w:tcW w:w="2552" w:type="dxa"/>
          </w:tcPr>
          <w:p w14:paraId="2DFD1A08" w14:textId="3F0E4EB7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0209010029</w:t>
            </w:r>
          </w:p>
        </w:tc>
        <w:tc>
          <w:tcPr>
            <w:tcW w:w="1747" w:type="dxa"/>
          </w:tcPr>
          <w:p w14:paraId="61DC7F31" w14:textId="37E6BFA7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sz w:val="18"/>
                <w:szCs w:val="18"/>
              </w:rPr>
              <w:t>630,00</w:t>
            </w:r>
          </w:p>
        </w:tc>
      </w:tr>
      <w:tr w:rsidR="00F9742A" w:rsidRPr="00316645" w14:paraId="3AC92145" w14:textId="77777777" w:rsidTr="00A56B33">
        <w:tc>
          <w:tcPr>
            <w:tcW w:w="6307" w:type="dxa"/>
            <w:gridSpan w:val="2"/>
          </w:tcPr>
          <w:p w14:paraId="56AE8F2E" w14:textId="22EEA9F5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RETIRADA DE CORPO ESTRANHO DO TUBO DIGESTIVO POR ENDOSCOPIA</w:t>
            </w:r>
          </w:p>
        </w:tc>
        <w:tc>
          <w:tcPr>
            <w:tcW w:w="2552" w:type="dxa"/>
          </w:tcPr>
          <w:p w14:paraId="01B7CE8D" w14:textId="38FAEFED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0407010246</w:t>
            </w:r>
          </w:p>
        </w:tc>
        <w:tc>
          <w:tcPr>
            <w:tcW w:w="1747" w:type="dxa"/>
          </w:tcPr>
          <w:p w14:paraId="037BADD9" w14:textId="2A534BAD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sz w:val="18"/>
                <w:szCs w:val="18"/>
              </w:rPr>
              <w:t>180,00</w:t>
            </w:r>
          </w:p>
        </w:tc>
      </w:tr>
      <w:tr w:rsidR="00F9742A" w:rsidRPr="00316645" w14:paraId="3C65A74E" w14:textId="77777777" w:rsidTr="00A56B33">
        <w:tc>
          <w:tcPr>
            <w:tcW w:w="6307" w:type="dxa"/>
            <w:gridSpan w:val="2"/>
          </w:tcPr>
          <w:p w14:paraId="510E30D1" w14:textId="0DD31B5C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POLIPECTOMIA - RETIRADA DE PÓLIPOS</w:t>
            </w:r>
          </w:p>
        </w:tc>
        <w:tc>
          <w:tcPr>
            <w:tcW w:w="2552" w:type="dxa"/>
          </w:tcPr>
          <w:p w14:paraId="2873ADE6" w14:textId="76CD5E1A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0407010254</w:t>
            </w:r>
          </w:p>
        </w:tc>
        <w:tc>
          <w:tcPr>
            <w:tcW w:w="1747" w:type="dxa"/>
          </w:tcPr>
          <w:p w14:paraId="78E32093" w14:textId="588AF5CD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sz w:val="18"/>
                <w:szCs w:val="18"/>
              </w:rPr>
              <w:t>400,00</w:t>
            </w:r>
          </w:p>
        </w:tc>
      </w:tr>
      <w:tr w:rsidR="00F9742A" w:rsidRPr="00316645" w14:paraId="076A73F9" w14:textId="77777777" w:rsidTr="00A56B33">
        <w:tc>
          <w:tcPr>
            <w:tcW w:w="6307" w:type="dxa"/>
            <w:gridSpan w:val="2"/>
          </w:tcPr>
          <w:p w14:paraId="22D03793" w14:textId="3FA008CD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SEDAÇÃO PARA COLONOSCOPIA REALIZADA POR MEDICO ANESTESISTA</w:t>
            </w:r>
          </w:p>
        </w:tc>
        <w:tc>
          <w:tcPr>
            <w:tcW w:w="2552" w:type="dxa"/>
          </w:tcPr>
          <w:p w14:paraId="28F0CCE2" w14:textId="797E75F6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1080301425</w:t>
            </w:r>
          </w:p>
        </w:tc>
        <w:tc>
          <w:tcPr>
            <w:tcW w:w="1747" w:type="dxa"/>
          </w:tcPr>
          <w:p w14:paraId="38F0C2B5" w14:textId="66049E06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sz w:val="18"/>
                <w:szCs w:val="18"/>
              </w:rPr>
              <w:t>100,00</w:t>
            </w:r>
          </w:p>
        </w:tc>
      </w:tr>
      <w:tr w:rsidR="00F9742A" w:rsidRPr="00316645" w14:paraId="561A58D5" w14:textId="77777777" w:rsidTr="00A56B33">
        <w:tc>
          <w:tcPr>
            <w:tcW w:w="6307" w:type="dxa"/>
            <w:gridSpan w:val="2"/>
          </w:tcPr>
          <w:p w14:paraId="255B8EC3" w14:textId="4BCECF33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CONSULTA MÉDICA EM PSIQUIATRIA INFANTIL (Até 20 anos)</w:t>
            </w:r>
          </w:p>
        </w:tc>
        <w:tc>
          <w:tcPr>
            <w:tcW w:w="2552" w:type="dxa"/>
          </w:tcPr>
          <w:p w14:paraId="4480883C" w14:textId="57EFBFFA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9742A">
              <w:rPr>
                <w:rFonts w:ascii="Calibri" w:hAnsi="Calibri" w:cs="Calibri"/>
                <w:color w:val="000000"/>
                <w:sz w:val="18"/>
                <w:szCs w:val="18"/>
              </w:rPr>
              <w:t>1080301436</w:t>
            </w:r>
          </w:p>
        </w:tc>
        <w:tc>
          <w:tcPr>
            <w:tcW w:w="1747" w:type="dxa"/>
          </w:tcPr>
          <w:p w14:paraId="11F744E2" w14:textId="5A2F433D" w:rsidR="00F9742A" w:rsidRPr="00F9742A" w:rsidRDefault="00F9742A" w:rsidP="00F9742A">
            <w:pPr>
              <w:tabs>
                <w:tab w:val="left" w:pos="5887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9742A">
              <w:rPr>
                <w:rFonts w:ascii="Calibri" w:hAnsi="Calibri" w:cs="Calibri"/>
                <w:sz w:val="18"/>
                <w:szCs w:val="18"/>
              </w:rPr>
              <w:t>150,00</w:t>
            </w:r>
          </w:p>
        </w:tc>
      </w:tr>
    </w:tbl>
    <w:p w14:paraId="42F4FB03" w14:textId="77777777" w:rsidR="00BD6B37" w:rsidRDefault="00BD6B37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570"/>
        <w:gridCol w:w="2517"/>
        <w:gridCol w:w="1719"/>
      </w:tblGrid>
      <w:tr w:rsidR="00DA3947" w:rsidRPr="00316645" w14:paraId="3B2A45CC" w14:textId="77777777" w:rsidTr="00A56B33">
        <w:trPr>
          <w:trHeight w:val="244"/>
        </w:trPr>
        <w:tc>
          <w:tcPr>
            <w:tcW w:w="1630" w:type="dxa"/>
          </w:tcPr>
          <w:p w14:paraId="0F1299FE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57AA4BC9" w14:textId="60F2FE6F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27/01/2026</w:t>
            </w:r>
          </w:p>
        </w:tc>
      </w:tr>
      <w:tr w:rsidR="00DA3947" w:rsidRPr="00C773A9" w14:paraId="396A789D" w14:textId="77777777" w:rsidTr="00A56B33">
        <w:tc>
          <w:tcPr>
            <w:tcW w:w="1630" w:type="dxa"/>
          </w:tcPr>
          <w:p w14:paraId="5FC46C8A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0D84C446" w14:textId="0EE43337" w:rsidR="00DA3947" w:rsidRPr="00C773A9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PELLIZZARI E SILVA DIAGNOSTICO LTDA - LABORATORIO SANTA FE 9054022 (CAÇADOR)*556</w:t>
            </w:r>
          </w:p>
        </w:tc>
      </w:tr>
      <w:tr w:rsidR="00DA3947" w:rsidRPr="00316645" w14:paraId="02B4D977" w14:textId="77777777" w:rsidTr="00A56B33">
        <w:tc>
          <w:tcPr>
            <w:tcW w:w="1630" w:type="dxa"/>
          </w:tcPr>
          <w:p w14:paraId="44A1E7F1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124BD847" w14:textId="04F2016E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sz w:val="18"/>
                <w:szCs w:val="18"/>
              </w:rPr>
              <w:t>(49)3563-7092</w:t>
            </w:r>
          </w:p>
        </w:tc>
      </w:tr>
      <w:tr w:rsidR="00DA3947" w:rsidRPr="00316645" w14:paraId="05B47C30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6F074A26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DA3947" w:rsidRPr="00316645" w14:paraId="5A4C58FB" w14:textId="77777777" w:rsidTr="00A56B33">
        <w:tc>
          <w:tcPr>
            <w:tcW w:w="6307" w:type="dxa"/>
            <w:gridSpan w:val="2"/>
          </w:tcPr>
          <w:p w14:paraId="780CE286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215B2B83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41A10BBE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DA3947" w:rsidRPr="00C773A9" w14:paraId="6562FB2D" w14:textId="77777777" w:rsidTr="00A56B33">
        <w:tc>
          <w:tcPr>
            <w:tcW w:w="6307" w:type="dxa"/>
            <w:gridSpan w:val="2"/>
          </w:tcPr>
          <w:p w14:paraId="3DFE70AC" w14:textId="20ECD683" w:rsidR="00DA3947" w:rsidRPr="00DA3947" w:rsidRDefault="00DA3947" w:rsidP="00DA394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DOSAGEM DE IMUNOGLOBULINA G (IGG)</w:t>
            </w:r>
          </w:p>
        </w:tc>
        <w:tc>
          <w:tcPr>
            <w:tcW w:w="2552" w:type="dxa"/>
          </w:tcPr>
          <w:p w14:paraId="65354801" w14:textId="38EE317D" w:rsidR="00DA3947" w:rsidRPr="00DA3947" w:rsidRDefault="00DA3947" w:rsidP="00DA3947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0202030172</w:t>
            </w:r>
          </w:p>
        </w:tc>
        <w:tc>
          <w:tcPr>
            <w:tcW w:w="1747" w:type="dxa"/>
          </w:tcPr>
          <w:p w14:paraId="4818402E" w14:textId="353BD147" w:rsidR="00DA3947" w:rsidRPr="00DA3947" w:rsidRDefault="00DA3947" w:rsidP="00DA3947">
            <w:pPr>
              <w:tabs>
                <w:tab w:val="left" w:pos="5887"/>
              </w:tabs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bCs/>
                <w:sz w:val="18"/>
                <w:szCs w:val="18"/>
              </w:rPr>
              <w:t>17,16</w:t>
            </w:r>
          </w:p>
        </w:tc>
      </w:tr>
    </w:tbl>
    <w:p w14:paraId="694B769F" w14:textId="77777777" w:rsidR="00DA3947" w:rsidRDefault="00DA3947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570"/>
        <w:gridCol w:w="2517"/>
        <w:gridCol w:w="1719"/>
      </w:tblGrid>
      <w:tr w:rsidR="00DA3947" w:rsidRPr="00316645" w14:paraId="5EBD1BB5" w14:textId="77777777" w:rsidTr="00A56B33">
        <w:trPr>
          <w:trHeight w:val="244"/>
        </w:trPr>
        <w:tc>
          <w:tcPr>
            <w:tcW w:w="1630" w:type="dxa"/>
          </w:tcPr>
          <w:p w14:paraId="517F2F1A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173EC94C" w14:textId="7E91348A" w:rsidR="00DA3947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27/01/2026</w:t>
            </w:r>
          </w:p>
        </w:tc>
      </w:tr>
      <w:tr w:rsidR="00DA3947" w:rsidRPr="00C773A9" w14:paraId="0B746705" w14:textId="77777777" w:rsidTr="00A56B33">
        <w:tc>
          <w:tcPr>
            <w:tcW w:w="1630" w:type="dxa"/>
          </w:tcPr>
          <w:p w14:paraId="17DCEA50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1115C6B2" w14:textId="0BEAEA4E" w:rsidR="00DA3947" w:rsidRPr="00C773A9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 F ANÁLISES CLÍNICAS E AMBIENTAIS LTDA - LAB. BIO SAÚDE 5309867 (FRAIBURGO)*6</w:t>
            </w:r>
          </w:p>
        </w:tc>
      </w:tr>
      <w:tr w:rsidR="00DA3947" w:rsidRPr="00316645" w14:paraId="4B22E59F" w14:textId="77777777" w:rsidTr="00A56B33">
        <w:tc>
          <w:tcPr>
            <w:tcW w:w="1630" w:type="dxa"/>
          </w:tcPr>
          <w:p w14:paraId="0BA0E1D1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3603CED7" w14:textId="0D296837" w:rsidR="00DA3947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02E5A">
              <w:rPr>
                <w:rFonts w:asciiTheme="minorHAnsi" w:hAnsiTheme="minorHAnsi" w:cstheme="minorHAnsi"/>
                <w:sz w:val="18"/>
                <w:szCs w:val="18"/>
              </w:rPr>
              <w:t>(49)3246-8050</w:t>
            </w:r>
          </w:p>
        </w:tc>
      </w:tr>
      <w:tr w:rsidR="00DA3947" w:rsidRPr="00316645" w14:paraId="06818146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14CFE499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DA3947" w:rsidRPr="00316645" w14:paraId="4FE70A17" w14:textId="77777777" w:rsidTr="00A56B33">
        <w:tc>
          <w:tcPr>
            <w:tcW w:w="6307" w:type="dxa"/>
            <w:gridSpan w:val="2"/>
          </w:tcPr>
          <w:p w14:paraId="31491D0B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5CEBF4D4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631C4DF1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A02E5A" w:rsidRPr="00C773A9" w14:paraId="46975BE7" w14:textId="77777777" w:rsidTr="00A56B33">
        <w:tc>
          <w:tcPr>
            <w:tcW w:w="6307" w:type="dxa"/>
            <w:gridSpan w:val="2"/>
          </w:tcPr>
          <w:p w14:paraId="6D7AF1A4" w14:textId="1903FE42" w:rsidR="00A02E5A" w:rsidRPr="00C773A9" w:rsidRDefault="00A02E5A" w:rsidP="00A02E5A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DOSAGEM DE IMUNOGLOBULINA G (IGG)</w:t>
            </w:r>
          </w:p>
        </w:tc>
        <w:tc>
          <w:tcPr>
            <w:tcW w:w="2552" w:type="dxa"/>
          </w:tcPr>
          <w:p w14:paraId="2094FFE4" w14:textId="493DD9B5" w:rsidR="00A02E5A" w:rsidRPr="00C773A9" w:rsidRDefault="00A02E5A" w:rsidP="00A02E5A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0202030172</w:t>
            </w:r>
          </w:p>
        </w:tc>
        <w:tc>
          <w:tcPr>
            <w:tcW w:w="1747" w:type="dxa"/>
          </w:tcPr>
          <w:p w14:paraId="0F29831B" w14:textId="64D5C347" w:rsidR="00A02E5A" w:rsidRPr="00C773A9" w:rsidRDefault="00A02E5A" w:rsidP="00A02E5A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bCs/>
                <w:sz w:val="18"/>
                <w:szCs w:val="18"/>
              </w:rPr>
              <w:t>17,16</w:t>
            </w:r>
          </w:p>
        </w:tc>
      </w:tr>
    </w:tbl>
    <w:p w14:paraId="751C15D9" w14:textId="77777777" w:rsidR="00DA3947" w:rsidRDefault="00DA3947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2"/>
        <w:gridCol w:w="4570"/>
        <w:gridCol w:w="2517"/>
        <w:gridCol w:w="1719"/>
      </w:tblGrid>
      <w:tr w:rsidR="00DA3947" w:rsidRPr="00316645" w14:paraId="3CC864B7" w14:textId="77777777" w:rsidTr="00A56B33">
        <w:trPr>
          <w:trHeight w:val="244"/>
        </w:trPr>
        <w:tc>
          <w:tcPr>
            <w:tcW w:w="1630" w:type="dxa"/>
          </w:tcPr>
          <w:p w14:paraId="079F4569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04369395" w14:textId="6862F5CF" w:rsidR="00DA3947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28/01/2026</w:t>
            </w:r>
          </w:p>
        </w:tc>
      </w:tr>
      <w:tr w:rsidR="00DA3947" w:rsidRPr="00C773A9" w14:paraId="56E821F0" w14:textId="77777777" w:rsidTr="00A56B33">
        <w:tc>
          <w:tcPr>
            <w:tcW w:w="1630" w:type="dxa"/>
          </w:tcPr>
          <w:p w14:paraId="6ECC930D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39323A02" w14:textId="61C55F1A" w:rsidR="00DA3947" w:rsidRPr="00C773A9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2E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BS DIAGNÓSTICOS LABORATORIAIS LTDA 0158011 (FRAIBURGO)*291</w:t>
            </w:r>
          </w:p>
        </w:tc>
      </w:tr>
      <w:tr w:rsidR="00DA3947" w:rsidRPr="00316645" w14:paraId="7C640132" w14:textId="77777777" w:rsidTr="00A56B33">
        <w:tc>
          <w:tcPr>
            <w:tcW w:w="1630" w:type="dxa"/>
          </w:tcPr>
          <w:p w14:paraId="226ACB68" w14:textId="77777777" w:rsidR="00DA3947" w:rsidRPr="00316645" w:rsidRDefault="00DA3947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760A18BD" w14:textId="0D6E6441" w:rsidR="00DA3947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A02E5A">
              <w:rPr>
                <w:rFonts w:asciiTheme="minorHAnsi" w:hAnsiTheme="minorHAnsi" w:cstheme="minorHAnsi"/>
                <w:sz w:val="18"/>
                <w:szCs w:val="18"/>
              </w:rPr>
              <w:t>(49)3246-0992</w:t>
            </w:r>
          </w:p>
        </w:tc>
      </w:tr>
      <w:tr w:rsidR="00DA3947" w:rsidRPr="00316645" w14:paraId="36D3A151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238EC2CB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DA3947" w:rsidRPr="00316645" w14:paraId="6D3810F4" w14:textId="77777777" w:rsidTr="00A56B33">
        <w:tc>
          <w:tcPr>
            <w:tcW w:w="6307" w:type="dxa"/>
            <w:gridSpan w:val="2"/>
          </w:tcPr>
          <w:p w14:paraId="6FE06369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0E529BD3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123097B1" w14:textId="77777777" w:rsidR="00DA3947" w:rsidRPr="00316645" w:rsidRDefault="00DA3947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A02E5A" w:rsidRPr="00C773A9" w14:paraId="1C14D83D" w14:textId="77777777" w:rsidTr="00A56B33">
        <w:tc>
          <w:tcPr>
            <w:tcW w:w="6307" w:type="dxa"/>
            <w:gridSpan w:val="2"/>
          </w:tcPr>
          <w:p w14:paraId="1AEF4E90" w14:textId="514E1777" w:rsidR="00A02E5A" w:rsidRPr="00C773A9" w:rsidRDefault="00A02E5A" w:rsidP="00A02E5A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DOSAGEM DE IMUNOGLOBULINA G (IGG)</w:t>
            </w:r>
          </w:p>
        </w:tc>
        <w:tc>
          <w:tcPr>
            <w:tcW w:w="2552" w:type="dxa"/>
          </w:tcPr>
          <w:p w14:paraId="69A5AFC5" w14:textId="3BE6FFE1" w:rsidR="00A02E5A" w:rsidRPr="00C773A9" w:rsidRDefault="00A02E5A" w:rsidP="00A02E5A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0202030172</w:t>
            </w:r>
          </w:p>
        </w:tc>
        <w:tc>
          <w:tcPr>
            <w:tcW w:w="1747" w:type="dxa"/>
          </w:tcPr>
          <w:p w14:paraId="14550105" w14:textId="27F337CD" w:rsidR="00A02E5A" w:rsidRPr="00C773A9" w:rsidRDefault="00A02E5A" w:rsidP="00A02E5A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A3947">
              <w:rPr>
                <w:rFonts w:asciiTheme="minorHAnsi" w:hAnsiTheme="minorHAnsi" w:cstheme="minorHAnsi"/>
                <w:bCs/>
                <w:sz w:val="18"/>
                <w:szCs w:val="18"/>
              </w:rPr>
              <w:t>17,16</w:t>
            </w:r>
          </w:p>
        </w:tc>
      </w:tr>
    </w:tbl>
    <w:p w14:paraId="44A6DFF1" w14:textId="77777777" w:rsidR="00DA3947" w:rsidRDefault="00DA3947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tbl>
      <w:tblPr>
        <w:tblStyle w:val="Tabelacomgrade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569"/>
        <w:gridCol w:w="2517"/>
        <w:gridCol w:w="1722"/>
      </w:tblGrid>
      <w:tr w:rsidR="00A02E5A" w:rsidRPr="00316645" w14:paraId="1A0E9B4D" w14:textId="77777777" w:rsidTr="00A56B33">
        <w:trPr>
          <w:trHeight w:val="244"/>
        </w:trPr>
        <w:tc>
          <w:tcPr>
            <w:tcW w:w="1630" w:type="dxa"/>
          </w:tcPr>
          <w:p w14:paraId="084F98CC" w14:textId="77777777" w:rsidR="00A02E5A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Data Alteração:</w:t>
            </w:r>
          </w:p>
        </w:tc>
        <w:tc>
          <w:tcPr>
            <w:tcW w:w="8976" w:type="dxa"/>
            <w:gridSpan w:val="3"/>
          </w:tcPr>
          <w:p w14:paraId="70A58C91" w14:textId="3E2DF31C" w:rsidR="00A02E5A" w:rsidRPr="00316645" w:rsidRDefault="00E808C0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02/02/2026</w:t>
            </w:r>
          </w:p>
        </w:tc>
      </w:tr>
      <w:tr w:rsidR="00A02E5A" w:rsidRPr="00C773A9" w14:paraId="44EC45BD" w14:textId="77777777" w:rsidTr="00A56B33">
        <w:tc>
          <w:tcPr>
            <w:tcW w:w="1630" w:type="dxa"/>
          </w:tcPr>
          <w:p w14:paraId="3D689FEE" w14:textId="77777777" w:rsidR="00A02E5A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Dados Prestador:</w:t>
            </w:r>
          </w:p>
        </w:tc>
        <w:tc>
          <w:tcPr>
            <w:tcW w:w="8976" w:type="dxa"/>
            <w:gridSpan w:val="3"/>
          </w:tcPr>
          <w:p w14:paraId="71CC47D2" w14:textId="68AD7709" w:rsidR="00A02E5A" w:rsidRPr="00C773A9" w:rsidRDefault="00E808C0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80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OUVETOM SERVIÇOS AUDITIVOS LTDA 6999026 (VIDEIRA)*34</w:t>
            </w:r>
          </w:p>
        </w:tc>
      </w:tr>
      <w:tr w:rsidR="00A02E5A" w:rsidRPr="00316645" w14:paraId="1D96CD0A" w14:textId="77777777" w:rsidTr="00A56B33">
        <w:tc>
          <w:tcPr>
            <w:tcW w:w="1630" w:type="dxa"/>
          </w:tcPr>
          <w:p w14:paraId="373C46A4" w14:textId="77777777" w:rsidR="00A02E5A" w:rsidRPr="00316645" w:rsidRDefault="00A02E5A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034B4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8976" w:type="dxa"/>
            <w:gridSpan w:val="3"/>
          </w:tcPr>
          <w:p w14:paraId="1E6ED965" w14:textId="31CEA3FE" w:rsidR="00A02E5A" w:rsidRPr="00316645" w:rsidRDefault="00E808C0" w:rsidP="00A56B33">
            <w:pPr>
              <w:tabs>
                <w:tab w:val="left" w:pos="5887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E808C0">
              <w:rPr>
                <w:rFonts w:asciiTheme="minorHAnsi" w:hAnsiTheme="minorHAnsi" w:cstheme="minorHAnsi"/>
                <w:sz w:val="18"/>
                <w:szCs w:val="18"/>
              </w:rPr>
              <w:t>(49)3566-5225</w:t>
            </w:r>
          </w:p>
        </w:tc>
      </w:tr>
      <w:tr w:rsidR="00A02E5A" w:rsidRPr="00316645" w14:paraId="0DE7A738" w14:textId="77777777" w:rsidTr="00A56B33">
        <w:tc>
          <w:tcPr>
            <w:tcW w:w="10606" w:type="dxa"/>
            <w:gridSpan w:val="4"/>
            <w:shd w:val="clear" w:color="auto" w:fill="DEEAF6" w:themeFill="accent1" w:themeFillTint="33"/>
          </w:tcPr>
          <w:p w14:paraId="3D44A7D7" w14:textId="77777777" w:rsidR="00A02E5A" w:rsidRPr="00316645" w:rsidRDefault="00A02E5A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PROCEDIMENTOS</w:t>
            </w:r>
          </w:p>
        </w:tc>
      </w:tr>
      <w:tr w:rsidR="00A02E5A" w:rsidRPr="00316645" w14:paraId="7C96F542" w14:textId="77777777" w:rsidTr="00A56B33">
        <w:tc>
          <w:tcPr>
            <w:tcW w:w="6307" w:type="dxa"/>
            <w:gridSpan w:val="2"/>
          </w:tcPr>
          <w:p w14:paraId="0B06C718" w14:textId="77777777" w:rsidR="00A02E5A" w:rsidRPr="00316645" w:rsidRDefault="00A02E5A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Descritivo</w:t>
            </w:r>
          </w:p>
        </w:tc>
        <w:tc>
          <w:tcPr>
            <w:tcW w:w="2552" w:type="dxa"/>
          </w:tcPr>
          <w:p w14:paraId="1E109C97" w14:textId="77777777" w:rsidR="00A02E5A" w:rsidRPr="00316645" w:rsidRDefault="00A02E5A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COD SUS</w:t>
            </w:r>
          </w:p>
        </w:tc>
        <w:tc>
          <w:tcPr>
            <w:tcW w:w="1747" w:type="dxa"/>
          </w:tcPr>
          <w:p w14:paraId="7E542185" w14:textId="77777777" w:rsidR="00A02E5A" w:rsidRPr="00316645" w:rsidRDefault="00A02E5A" w:rsidP="00A56B33">
            <w:pPr>
              <w:tabs>
                <w:tab w:val="left" w:pos="5887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16645">
              <w:rPr>
                <w:rFonts w:asciiTheme="minorHAnsi" w:hAnsiTheme="minorHAnsi" w:cstheme="minorHAnsi"/>
                <w:b/>
                <w:sz w:val="18"/>
                <w:szCs w:val="18"/>
              </w:rPr>
              <w:t>Valor</w:t>
            </w:r>
          </w:p>
        </w:tc>
      </w:tr>
      <w:tr w:rsidR="00E808C0" w:rsidRPr="00C773A9" w14:paraId="0AAD3159" w14:textId="77777777" w:rsidTr="00A56B33">
        <w:tc>
          <w:tcPr>
            <w:tcW w:w="6307" w:type="dxa"/>
            <w:gridSpan w:val="2"/>
          </w:tcPr>
          <w:p w14:paraId="464BCE40" w14:textId="47972A73" w:rsidR="00E808C0" w:rsidRPr="00E808C0" w:rsidRDefault="00E808C0" w:rsidP="00E808C0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08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PAC - PROCESSAMENTO AUDITIVO CENTRAL</w:t>
            </w:r>
          </w:p>
        </w:tc>
        <w:tc>
          <w:tcPr>
            <w:tcW w:w="2552" w:type="dxa"/>
          </w:tcPr>
          <w:p w14:paraId="65344F08" w14:textId="0D444FD4" w:rsidR="00E808C0" w:rsidRPr="00E808C0" w:rsidRDefault="00E808C0" w:rsidP="00E808C0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08C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0211070343</w:t>
            </w:r>
          </w:p>
        </w:tc>
        <w:tc>
          <w:tcPr>
            <w:tcW w:w="1747" w:type="dxa"/>
          </w:tcPr>
          <w:p w14:paraId="22C8C152" w14:textId="301737D4" w:rsidR="00E808C0" w:rsidRPr="00F9742A" w:rsidRDefault="00F9742A" w:rsidP="00E808C0">
            <w:pPr>
              <w:tabs>
                <w:tab w:val="left" w:pos="5887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9742A">
              <w:rPr>
                <w:rFonts w:asciiTheme="minorHAnsi" w:hAnsiTheme="minorHAnsi" w:cstheme="minorHAnsi"/>
                <w:bCs/>
                <w:sz w:val="18"/>
                <w:szCs w:val="18"/>
              </w:rPr>
              <w:t>400,00</w:t>
            </w:r>
          </w:p>
        </w:tc>
      </w:tr>
    </w:tbl>
    <w:p w14:paraId="7C032C6A" w14:textId="77777777" w:rsidR="00E808C0" w:rsidRPr="00316645" w:rsidRDefault="00E808C0" w:rsidP="00316645">
      <w:pPr>
        <w:tabs>
          <w:tab w:val="left" w:pos="5887"/>
        </w:tabs>
        <w:rPr>
          <w:rFonts w:cstheme="minorHAnsi"/>
          <w:sz w:val="36"/>
          <w:szCs w:val="36"/>
        </w:rPr>
      </w:pPr>
    </w:p>
    <w:sectPr w:rsidR="00E808C0" w:rsidRPr="00316645" w:rsidSect="00DA3947">
      <w:headerReference w:type="even" r:id="rId7"/>
      <w:headerReference w:type="default" r:id="rId8"/>
      <w:footerReference w:type="default" r:id="rId9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D3B1C" w14:textId="77777777" w:rsidR="00E138EA" w:rsidRDefault="00E138EA" w:rsidP="00280B87">
      <w:pPr>
        <w:spacing w:after="0" w:line="240" w:lineRule="auto"/>
      </w:pPr>
      <w:r>
        <w:separator/>
      </w:r>
    </w:p>
  </w:endnote>
  <w:endnote w:type="continuationSeparator" w:id="0">
    <w:p w14:paraId="1CE7BAB1" w14:textId="77777777" w:rsidR="00E138EA" w:rsidRDefault="00E138EA" w:rsidP="0028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6978" w14:textId="77777777" w:rsidR="00DA3947" w:rsidRDefault="00280B87" w:rsidP="00DA3947">
    <w:pPr>
      <w:spacing w:after="0"/>
      <w:ind w:left="211"/>
      <w:jc w:val="center"/>
      <w:rPr>
        <w:rFonts w:ascii="Calibri" w:eastAsia="Calibri" w:hAnsi="Calibri" w:cs="Calibri"/>
        <w:b/>
        <w:color w:val="000000"/>
        <w:sz w:val="18"/>
        <w:szCs w:val="18"/>
      </w:rPr>
    </w:pPr>
    <w:r w:rsidRPr="00C773A9">
      <w:rPr>
        <w:rFonts w:ascii="Calibri" w:hAnsi="Calibri" w:cs="Calibri"/>
        <w:b/>
        <w:sz w:val="18"/>
        <w:szCs w:val="18"/>
      </w:rPr>
      <w:t>Rodovia Municipal José Gheller, nº 501, Bairro Santa Lúcia, CEP: 89.565-453, Município de Videira/SC</w:t>
    </w:r>
    <w:r w:rsidRPr="00C773A9">
      <w:rPr>
        <w:rFonts w:ascii="Calibri" w:eastAsia="Calibri" w:hAnsi="Calibri" w:cs="Calibri"/>
        <w:b/>
        <w:color w:val="000000"/>
        <w:sz w:val="18"/>
        <w:szCs w:val="18"/>
      </w:rPr>
      <w:t xml:space="preserve"> </w:t>
    </w:r>
  </w:p>
  <w:p w14:paraId="584D9B94" w14:textId="0AE20924" w:rsidR="00280B87" w:rsidRPr="00DA3947" w:rsidRDefault="00280B87" w:rsidP="00DA3947">
    <w:pPr>
      <w:spacing w:after="0"/>
      <w:ind w:left="211"/>
      <w:jc w:val="center"/>
      <w:rPr>
        <w:rFonts w:ascii="Calibri" w:eastAsia="Calibri" w:hAnsi="Calibri" w:cs="Calibri"/>
        <w:b/>
        <w:color w:val="000000"/>
        <w:sz w:val="18"/>
        <w:szCs w:val="18"/>
      </w:rPr>
    </w:pPr>
    <w:r w:rsidRPr="00C773A9">
      <w:rPr>
        <w:rFonts w:ascii="Calibri" w:eastAsia="Calibri" w:hAnsi="Calibri" w:cs="Calibri"/>
        <w:b/>
        <w:color w:val="000000"/>
        <w:sz w:val="18"/>
        <w:szCs w:val="18"/>
      </w:rPr>
      <w:t>Fone</w:t>
    </w:r>
    <w:r w:rsidRPr="00C773A9">
      <w:rPr>
        <w:rFonts w:ascii="Calibri" w:hAnsi="Calibri"/>
        <w:b/>
        <w:bCs/>
        <w:sz w:val="18"/>
        <w:szCs w:val="18"/>
      </w:rPr>
      <w:t xml:space="preserve">: (49) 3531-1653 / (49) 3531-1663 </w:t>
    </w:r>
  </w:p>
  <w:p w14:paraId="34566C69" w14:textId="0D432D9C" w:rsidR="00280B87" w:rsidRDefault="00280B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97D2" w14:textId="77777777" w:rsidR="00E138EA" w:rsidRDefault="00E138EA" w:rsidP="00280B87">
      <w:pPr>
        <w:spacing w:after="0" w:line="240" w:lineRule="auto"/>
      </w:pPr>
      <w:r>
        <w:separator/>
      </w:r>
    </w:p>
  </w:footnote>
  <w:footnote w:type="continuationSeparator" w:id="0">
    <w:p w14:paraId="72E10BFE" w14:textId="77777777" w:rsidR="00E138EA" w:rsidRDefault="00E138EA" w:rsidP="00280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84ED" w14:textId="77777777" w:rsidR="00280B87" w:rsidRDefault="00280B87">
    <w:pPr>
      <w:pStyle w:val="Cabealho"/>
    </w:pPr>
  </w:p>
  <w:p w14:paraId="480E2BB9" w14:textId="77777777" w:rsidR="00761E29" w:rsidRDefault="00280B87">
    <w:r>
      <w:rPr>
        <w:rFonts w:ascii="Times New Roman" w:eastAsia="Times New Roman" w:hAnsi="Times New Roman" w:cs="Times New Roman"/>
        <w:b/>
        <w:bCs/>
        <w:sz w:val="28"/>
        <w:szCs w:val="24"/>
      </w:rPr>
      <w:t xml:space="preserve">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57FB" w14:textId="379630EC" w:rsidR="003C476B" w:rsidRPr="007D1722" w:rsidRDefault="00316645" w:rsidP="005E250E">
    <w:pPr>
      <w:pStyle w:val="Ttulo2"/>
      <w:numPr>
        <w:ilvl w:val="0"/>
        <w:numId w:val="0"/>
      </w:numPr>
      <w:jc w:val="center"/>
    </w:pPr>
    <w:bookmarkStart w:id="0" w:name="_Hlk178166259"/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9DE9D6" wp14:editId="76726D3D">
          <wp:simplePos x="0" y="0"/>
          <wp:positionH relativeFrom="column">
            <wp:posOffset>5048733</wp:posOffset>
          </wp:positionH>
          <wp:positionV relativeFrom="paragraph">
            <wp:posOffset>206096</wp:posOffset>
          </wp:positionV>
          <wp:extent cx="758825" cy="410845"/>
          <wp:effectExtent l="0" t="0" r="0" b="0"/>
          <wp:wrapNone/>
          <wp:docPr id="15899681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7216" behindDoc="0" locked="0" layoutInCell="1" allowOverlap="1" wp14:anchorId="2420AD81" wp14:editId="7A68713C">
          <wp:simplePos x="0" y="0"/>
          <wp:positionH relativeFrom="column">
            <wp:posOffset>5941339</wp:posOffset>
          </wp:positionH>
          <wp:positionV relativeFrom="paragraph">
            <wp:posOffset>186055</wp:posOffset>
          </wp:positionV>
          <wp:extent cx="704215" cy="413385"/>
          <wp:effectExtent l="0" t="0" r="0" b="0"/>
          <wp:wrapNone/>
          <wp:docPr id="8745080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FDB5022" wp14:editId="1E066901">
          <wp:simplePos x="0" y="0"/>
          <wp:positionH relativeFrom="column">
            <wp:posOffset>-267640</wp:posOffset>
          </wp:positionH>
          <wp:positionV relativeFrom="paragraph">
            <wp:posOffset>18771</wp:posOffset>
          </wp:positionV>
          <wp:extent cx="866140" cy="873125"/>
          <wp:effectExtent l="0" t="0" r="0" b="0"/>
          <wp:wrapNone/>
          <wp:docPr id="7321248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4144" behindDoc="0" locked="0" layoutInCell="1" allowOverlap="1" wp14:anchorId="14AD03F5" wp14:editId="7FDF0BEB">
          <wp:simplePos x="0" y="0"/>
          <wp:positionH relativeFrom="column">
            <wp:posOffset>723392</wp:posOffset>
          </wp:positionH>
          <wp:positionV relativeFrom="paragraph">
            <wp:posOffset>4445</wp:posOffset>
          </wp:positionV>
          <wp:extent cx="1007745" cy="899160"/>
          <wp:effectExtent l="0" t="0" r="0" b="0"/>
          <wp:wrapNone/>
          <wp:docPr id="235018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8EA">
      <w:rPr>
        <w:noProof/>
      </w:rPr>
      <w:pict w14:anchorId="4C7D9C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5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 w:rsidR="003C476B">
      <w:rPr>
        <w:sz w:val="40"/>
      </w:rPr>
      <w:t>CI</w:t>
    </w:r>
    <w:r w:rsidR="003C476B" w:rsidRPr="002D22BD">
      <w:rPr>
        <w:sz w:val="40"/>
      </w:rPr>
      <w:t>SAMARP</w:t>
    </w:r>
  </w:p>
  <w:p w14:paraId="04C6F435" w14:textId="77777777" w:rsidR="003C476B" w:rsidRPr="003C476B" w:rsidRDefault="003C476B" w:rsidP="003C476B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Consórcio Público Interfederativo de Saúde do</w:t>
    </w:r>
  </w:p>
  <w:p w14:paraId="4F0FAF98" w14:textId="77777777" w:rsidR="003C476B" w:rsidRDefault="003C476B" w:rsidP="003C476B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Alto Vale do Rio do Peixe</w:t>
    </w:r>
    <w:r w:rsidRPr="003C476B">
      <w:rPr>
        <w:rFonts w:ascii="Calibri" w:hAnsi="Calibri"/>
        <w:b/>
        <w:bCs/>
        <w:sz w:val="24"/>
      </w:rPr>
      <w:t xml:space="preserve">  </w:t>
    </w:r>
  </w:p>
  <w:p w14:paraId="2D71811A" w14:textId="09279870" w:rsidR="003C476B" w:rsidRPr="003C476B" w:rsidRDefault="003C476B" w:rsidP="003C476B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/>
        <w:b/>
        <w:bCs/>
        <w:sz w:val="24"/>
      </w:rPr>
      <w:t xml:space="preserve">                         </w:t>
    </w:r>
  </w:p>
  <w:p w14:paraId="76729503" w14:textId="77777777" w:rsidR="003C476B" w:rsidRPr="00211A05" w:rsidRDefault="003C476B" w:rsidP="00316645">
    <w:pPr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b/>
          <w:bCs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b/>
          <w:bCs/>
        </w:rPr>
        <w:t>cisamarp@cisamarp.sc.gov.br</w:t>
      </w:r>
    </w:hyperlink>
  </w:p>
  <w:bookmarkEnd w:id="0"/>
  <w:p w14:paraId="2C7E5712" w14:textId="642CAAAA" w:rsidR="00280B87" w:rsidRPr="003C476B" w:rsidRDefault="00280B87" w:rsidP="003C47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3C55E9E"/>
    <w:multiLevelType w:val="hybridMultilevel"/>
    <w:tmpl w:val="543A8E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6403"/>
    <w:multiLevelType w:val="multilevel"/>
    <w:tmpl w:val="3F36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D20FB4"/>
    <w:multiLevelType w:val="multilevel"/>
    <w:tmpl w:val="3368AC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046F5"/>
    <w:multiLevelType w:val="hybridMultilevel"/>
    <w:tmpl w:val="C7CEAC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97688"/>
    <w:multiLevelType w:val="multilevel"/>
    <w:tmpl w:val="2FD6B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65269"/>
    <w:multiLevelType w:val="hybridMultilevel"/>
    <w:tmpl w:val="E48AFD9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C6580"/>
    <w:multiLevelType w:val="hybridMultilevel"/>
    <w:tmpl w:val="44D4D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42D57"/>
    <w:multiLevelType w:val="hybridMultilevel"/>
    <w:tmpl w:val="4CF4B2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B2ED2"/>
    <w:multiLevelType w:val="multilevel"/>
    <w:tmpl w:val="DED2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436A6"/>
    <w:multiLevelType w:val="hybridMultilevel"/>
    <w:tmpl w:val="9634E6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E2A57"/>
    <w:multiLevelType w:val="multilevel"/>
    <w:tmpl w:val="2F2A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A024E"/>
    <w:multiLevelType w:val="multilevel"/>
    <w:tmpl w:val="42D2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B40957"/>
    <w:multiLevelType w:val="multilevel"/>
    <w:tmpl w:val="163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B3559"/>
    <w:multiLevelType w:val="multilevel"/>
    <w:tmpl w:val="A55C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407F7"/>
    <w:multiLevelType w:val="multilevel"/>
    <w:tmpl w:val="81B0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2742CB"/>
    <w:multiLevelType w:val="hybridMultilevel"/>
    <w:tmpl w:val="586ECB76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2DC4EBE"/>
    <w:multiLevelType w:val="hybridMultilevel"/>
    <w:tmpl w:val="09E28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D16F0"/>
    <w:multiLevelType w:val="multilevel"/>
    <w:tmpl w:val="706C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9633D"/>
    <w:multiLevelType w:val="hybridMultilevel"/>
    <w:tmpl w:val="9A30A4CE"/>
    <w:lvl w:ilvl="0" w:tplc="E7A400E4">
      <w:start w:val="4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B4745"/>
    <w:multiLevelType w:val="multilevel"/>
    <w:tmpl w:val="CF6A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E8107D"/>
    <w:multiLevelType w:val="multilevel"/>
    <w:tmpl w:val="78AA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E72CA7"/>
    <w:multiLevelType w:val="hybridMultilevel"/>
    <w:tmpl w:val="6FE659E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2155D10"/>
    <w:multiLevelType w:val="hybridMultilevel"/>
    <w:tmpl w:val="D906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81872"/>
    <w:multiLevelType w:val="hybridMultilevel"/>
    <w:tmpl w:val="1F5EAE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93539"/>
    <w:multiLevelType w:val="hybridMultilevel"/>
    <w:tmpl w:val="19AE6BE2"/>
    <w:lvl w:ilvl="0" w:tplc="7C44A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F2EC2"/>
    <w:multiLevelType w:val="multilevel"/>
    <w:tmpl w:val="110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B2C24"/>
    <w:multiLevelType w:val="hybridMultilevel"/>
    <w:tmpl w:val="08F622C6"/>
    <w:lvl w:ilvl="0" w:tplc="9F786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52581"/>
    <w:multiLevelType w:val="multilevel"/>
    <w:tmpl w:val="F57A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DC3CD0"/>
    <w:multiLevelType w:val="multilevel"/>
    <w:tmpl w:val="524C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013778"/>
    <w:multiLevelType w:val="multilevel"/>
    <w:tmpl w:val="7D82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AD2E1B"/>
    <w:multiLevelType w:val="hybridMultilevel"/>
    <w:tmpl w:val="C29A17EA"/>
    <w:lvl w:ilvl="0" w:tplc="6CC8D32A">
      <w:start w:val="1"/>
      <w:numFmt w:val="decimal"/>
      <w:pStyle w:val="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C6F49"/>
    <w:multiLevelType w:val="multilevel"/>
    <w:tmpl w:val="2686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57749B"/>
    <w:multiLevelType w:val="hybridMultilevel"/>
    <w:tmpl w:val="6E60B4C0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5F2E36C8"/>
    <w:multiLevelType w:val="hybridMultilevel"/>
    <w:tmpl w:val="89A618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813BE"/>
    <w:multiLevelType w:val="hybridMultilevel"/>
    <w:tmpl w:val="A1EC53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7A54AC"/>
    <w:multiLevelType w:val="multilevel"/>
    <w:tmpl w:val="08AC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D341B4"/>
    <w:multiLevelType w:val="multilevel"/>
    <w:tmpl w:val="ABC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F23633"/>
    <w:multiLevelType w:val="multilevel"/>
    <w:tmpl w:val="DBB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17030C"/>
    <w:multiLevelType w:val="multilevel"/>
    <w:tmpl w:val="2C8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607320"/>
    <w:multiLevelType w:val="multilevel"/>
    <w:tmpl w:val="A56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53665"/>
    <w:multiLevelType w:val="multilevel"/>
    <w:tmpl w:val="0FAE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0A52C2"/>
    <w:multiLevelType w:val="multilevel"/>
    <w:tmpl w:val="49BA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07101A3"/>
    <w:multiLevelType w:val="hybridMultilevel"/>
    <w:tmpl w:val="D56E55D8"/>
    <w:lvl w:ilvl="0" w:tplc="D5467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46581"/>
    <w:multiLevelType w:val="multilevel"/>
    <w:tmpl w:val="C05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233238"/>
    <w:multiLevelType w:val="multilevel"/>
    <w:tmpl w:val="72CC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8E7F62"/>
    <w:multiLevelType w:val="hybridMultilevel"/>
    <w:tmpl w:val="9A1806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146301">
    <w:abstractNumId w:val="0"/>
  </w:num>
  <w:num w:numId="2" w16cid:durableId="1055739377">
    <w:abstractNumId w:val="34"/>
  </w:num>
  <w:num w:numId="3" w16cid:durableId="842204352">
    <w:abstractNumId w:val="10"/>
  </w:num>
  <w:num w:numId="4" w16cid:durableId="1954171350">
    <w:abstractNumId w:val="27"/>
  </w:num>
  <w:num w:numId="5" w16cid:durableId="819464541">
    <w:abstractNumId w:val="25"/>
  </w:num>
  <w:num w:numId="6" w16cid:durableId="953437902">
    <w:abstractNumId w:val="24"/>
  </w:num>
  <w:num w:numId="7" w16cid:durableId="709649439">
    <w:abstractNumId w:val="4"/>
  </w:num>
  <w:num w:numId="8" w16cid:durableId="1441224170">
    <w:abstractNumId w:val="7"/>
  </w:num>
  <w:num w:numId="9" w16cid:durableId="297612882">
    <w:abstractNumId w:val="35"/>
  </w:num>
  <w:num w:numId="10" w16cid:durableId="1631521395">
    <w:abstractNumId w:val="9"/>
  </w:num>
  <w:num w:numId="11" w16cid:durableId="1975714388">
    <w:abstractNumId w:val="11"/>
  </w:num>
  <w:num w:numId="12" w16cid:durableId="990867819">
    <w:abstractNumId w:val="37"/>
  </w:num>
  <w:num w:numId="13" w16cid:durableId="2074621338">
    <w:abstractNumId w:val="13"/>
  </w:num>
  <w:num w:numId="14" w16cid:durableId="191959553">
    <w:abstractNumId w:val="15"/>
  </w:num>
  <w:num w:numId="15" w16cid:durableId="1089034968">
    <w:abstractNumId w:val="44"/>
  </w:num>
  <w:num w:numId="16" w16cid:durableId="1965234020">
    <w:abstractNumId w:val="38"/>
  </w:num>
  <w:num w:numId="17" w16cid:durableId="246234182">
    <w:abstractNumId w:val="41"/>
  </w:num>
  <w:num w:numId="18" w16cid:durableId="1236086849">
    <w:abstractNumId w:val="3"/>
  </w:num>
  <w:num w:numId="19" w16cid:durableId="833033162">
    <w:abstractNumId w:val="18"/>
  </w:num>
  <w:num w:numId="20" w16cid:durableId="1057508553">
    <w:abstractNumId w:val="39"/>
  </w:num>
  <w:num w:numId="21" w16cid:durableId="286861202">
    <w:abstractNumId w:val="42"/>
  </w:num>
  <w:num w:numId="22" w16cid:durableId="1947687819">
    <w:abstractNumId w:val="5"/>
  </w:num>
  <w:num w:numId="23" w16cid:durableId="849640598">
    <w:abstractNumId w:val="28"/>
  </w:num>
  <w:num w:numId="24" w16cid:durableId="1216425764">
    <w:abstractNumId w:val="40"/>
  </w:num>
  <w:num w:numId="25" w16cid:durableId="791897916">
    <w:abstractNumId w:val="20"/>
  </w:num>
  <w:num w:numId="26" w16cid:durableId="1167869101">
    <w:abstractNumId w:val="29"/>
  </w:num>
  <w:num w:numId="27" w16cid:durableId="571743264">
    <w:abstractNumId w:val="36"/>
  </w:num>
  <w:num w:numId="28" w16cid:durableId="97991633">
    <w:abstractNumId w:val="26"/>
  </w:num>
  <w:num w:numId="29" w16cid:durableId="626737513">
    <w:abstractNumId w:val="32"/>
  </w:num>
  <w:num w:numId="30" w16cid:durableId="325284793">
    <w:abstractNumId w:val="12"/>
  </w:num>
  <w:num w:numId="31" w16cid:durableId="1814984365">
    <w:abstractNumId w:val="21"/>
  </w:num>
  <w:num w:numId="32" w16cid:durableId="77869356">
    <w:abstractNumId w:val="30"/>
  </w:num>
  <w:num w:numId="33" w16cid:durableId="1461143272">
    <w:abstractNumId w:val="14"/>
  </w:num>
  <w:num w:numId="34" w16cid:durableId="578756910">
    <w:abstractNumId w:val="2"/>
  </w:num>
  <w:num w:numId="35" w16cid:durableId="813764421">
    <w:abstractNumId w:val="45"/>
  </w:num>
  <w:num w:numId="36" w16cid:durableId="907497313">
    <w:abstractNumId w:val="23"/>
  </w:num>
  <w:num w:numId="37" w16cid:durableId="54163399">
    <w:abstractNumId w:val="8"/>
  </w:num>
  <w:num w:numId="38" w16cid:durableId="779301279">
    <w:abstractNumId w:val="46"/>
  </w:num>
  <w:num w:numId="39" w16cid:durableId="10181081">
    <w:abstractNumId w:val="6"/>
  </w:num>
  <w:num w:numId="40" w16cid:durableId="792746466">
    <w:abstractNumId w:val="31"/>
  </w:num>
  <w:num w:numId="41" w16cid:durableId="1988169938">
    <w:abstractNumId w:val="43"/>
  </w:num>
  <w:num w:numId="42" w16cid:durableId="771902252">
    <w:abstractNumId w:val="43"/>
    <w:lvlOverride w:ilvl="0">
      <w:startOverride w:val="4"/>
    </w:lvlOverride>
  </w:num>
  <w:num w:numId="43" w16cid:durableId="603273333">
    <w:abstractNumId w:val="17"/>
  </w:num>
  <w:num w:numId="44" w16cid:durableId="1573470950">
    <w:abstractNumId w:val="0"/>
    <w:lvlOverride w:ilvl="0">
      <w:startOverride w:val="1"/>
    </w:lvlOverride>
  </w:num>
  <w:num w:numId="45" w16cid:durableId="1012683903">
    <w:abstractNumId w:val="19"/>
  </w:num>
  <w:num w:numId="46" w16cid:durableId="1944192837">
    <w:abstractNumId w:val="22"/>
  </w:num>
  <w:num w:numId="47" w16cid:durableId="998118591">
    <w:abstractNumId w:val="16"/>
  </w:num>
  <w:num w:numId="48" w16cid:durableId="2071613082">
    <w:abstractNumId w:val="33"/>
  </w:num>
  <w:num w:numId="49" w16cid:durableId="179097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37"/>
    <w:rsid w:val="0000027F"/>
    <w:rsid w:val="0000185C"/>
    <w:rsid w:val="00002286"/>
    <w:rsid w:val="000030AD"/>
    <w:rsid w:val="00017982"/>
    <w:rsid w:val="000250EB"/>
    <w:rsid w:val="00026956"/>
    <w:rsid w:val="00026ED4"/>
    <w:rsid w:val="00034705"/>
    <w:rsid w:val="00034B42"/>
    <w:rsid w:val="00037B20"/>
    <w:rsid w:val="00050E06"/>
    <w:rsid w:val="00052647"/>
    <w:rsid w:val="00054CB8"/>
    <w:rsid w:val="00060BE6"/>
    <w:rsid w:val="00062A63"/>
    <w:rsid w:val="00071BA5"/>
    <w:rsid w:val="00085260"/>
    <w:rsid w:val="000975E2"/>
    <w:rsid w:val="00097E3B"/>
    <w:rsid w:val="000B2C65"/>
    <w:rsid w:val="000C56A4"/>
    <w:rsid w:val="000D6726"/>
    <w:rsid w:val="000E5037"/>
    <w:rsid w:val="000F2798"/>
    <w:rsid w:val="00107ED9"/>
    <w:rsid w:val="00112501"/>
    <w:rsid w:val="00112DB4"/>
    <w:rsid w:val="00130D18"/>
    <w:rsid w:val="001370D3"/>
    <w:rsid w:val="001370E5"/>
    <w:rsid w:val="00147157"/>
    <w:rsid w:val="0014728F"/>
    <w:rsid w:val="00151881"/>
    <w:rsid w:val="001646F6"/>
    <w:rsid w:val="00170760"/>
    <w:rsid w:val="00173790"/>
    <w:rsid w:val="00197CB2"/>
    <w:rsid w:val="001B29A9"/>
    <w:rsid w:val="001E6632"/>
    <w:rsid w:val="00214BCF"/>
    <w:rsid w:val="002151AA"/>
    <w:rsid w:val="00236865"/>
    <w:rsid w:val="00242379"/>
    <w:rsid w:val="00251447"/>
    <w:rsid w:val="00254366"/>
    <w:rsid w:val="00280B87"/>
    <w:rsid w:val="0029307D"/>
    <w:rsid w:val="002A0DBF"/>
    <w:rsid w:val="002A5876"/>
    <w:rsid w:val="002B0C05"/>
    <w:rsid w:val="002B1988"/>
    <w:rsid w:val="002E752A"/>
    <w:rsid w:val="002F292B"/>
    <w:rsid w:val="002F6000"/>
    <w:rsid w:val="00301F42"/>
    <w:rsid w:val="00303E9C"/>
    <w:rsid w:val="0031208D"/>
    <w:rsid w:val="00316645"/>
    <w:rsid w:val="003311E3"/>
    <w:rsid w:val="00346C7D"/>
    <w:rsid w:val="00347963"/>
    <w:rsid w:val="00355ABB"/>
    <w:rsid w:val="003637E8"/>
    <w:rsid w:val="003842E4"/>
    <w:rsid w:val="003B06DB"/>
    <w:rsid w:val="003B5D72"/>
    <w:rsid w:val="003C3272"/>
    <w:rsid w:val="003C476B"/>
    <w:rsid w:val="003D1DCA"/>
    <w:rsid w:val="003D2F08"/>
    <w:rsid w:val="003E40EA"/>
    <w:rsid w:val="00400256"/>
    <w:rsid w:val="00400CFD"/>
    <w:rsid w:val="00410DCF"/>
    <w:rsid w:val="004136F3"/>
    <w:rsid w:val="0042555E"/>
    <w:rsid w:val="004351D3"/>
    <w:rsid w:val="00451159"/>
    <w:rsid w:val="00453B4D"/>
    <w:rsid w:val="00453C7F"/>
    <w:rsid w:val="00456033"/>
    <w:rsid w:val="00460C1F"/>
    <w:rsid w:val="004741FC"/>
    <w:rsid w:val="00485EC1"/>
    <w:rsid w:val="0048601C"/>
    <w:rsid w:val="004A51CF"/>
    <w:rsid w:val="004B1D7C"/>
    <w:rsid w:val="004C0EBF"/>
    <w:rsid w:val="004C1783"/>
    <w:rsid w:val="004C4604"/>
    <w:rsid w:val="004F6D83"/>
    <w:rsid w:val="005147D7"/>
    <w:rsid w:val="0052118D"/>
    <w:rsid w:val="00521CB7"/>
    <w:rsid w:val="00532355"/>
    <w:rsid w:val="00545080"/>
    <w:rsid w:val="0056107C"/>
    <w:rsid w:val="0057051F"/>
    <w:rsid w:val="00571AD6"/>
    <w:rsid w:val="00572396"/>
    <w:rsid w:val="00573D19"/>
    <w:rsid w:val="00575357"/>
    <w:rsid w:val="005758D7"/>
    <w:rsid w:val="00577CF9"/>
    <w:rsid w:val="00584520"/>
    <w:rsid w:val="005920EF"/>
    <w:rsid w:val="005A0C4C"/>
    <w:rsid w:val="005A681D"/>
    <w:rsid w:val="005B3049"/>
    <w:rsid w:val="005B31C9"/>
    <w:rsid w:val="005D34EB"/>
    <w:rsid w:val="005E250E"/>
    <w:rsid w:val="005F2D7C"/>
    <w:rsid w:val="0061183D"/>
    <w:rsid w:val="00631437"/>
    <w:rsid w:val="006366DB"/>
    <w:rsid w:val="006371C5"/>
    <w:rsid w:val="0065029B"/>
    <w:rsid w:val="0065778F"/>
    <w:rsid w:val="006609F2"/>
    <w:rsid w:val="006610CD"/>
    <w:rsid w:val="00664DA5"/>
    <w:rsid w:val="006736D4"/>
    <w:rsid w:val="006742EE"/>
    <w:rsid w:val="00681CE7"/>
    <w:rsid w:val="00686CE3"/>
    <w:rsid w:val="0069513C"/>
    <w:rsid w:val="006A42E3"/>
    <w:rsid w:val="006B0005"/>
    <w:rsid w:val="006D1D31"/>
    <w:rsid w:val="006E3774"/>
    <w:rsid w:val="006E3AC7"/>
    <w:rsid w:val="006F19DD"/>
    <w:rsid w:val="006F382C"/>
    <w:rsid w:val="00702D01"/>
    <w:rsid w:val="00703525"/>
    <w:rsid w:val="0070361A"/>
    <w:rsid w:val="00712F9D"/>
    <w:rsid w:val="00716634"/>
    <w:rsid w:val="00726E4F"/>
    <w:rsid w:val="00727AAD"/>
    <w:rsid w:val="00732BE6"/>
    <w:rsid w:val="00744153"/>
    <w:rsid w:val="0074495A"/>
    <w:rsid w:val="007449B7"/>
    <w:rsid w:val="007469F3"/>
    <w:rsid w:val="00761E29"/>
    <w:rsid w:val="007621FD"/>
    <w:rsid w:val="00772D8C"/>
    <w:rsid w:val="007770A0"/>
    <w:rsid w:val="00790D83"/>
    <w:rsid w:val="00792265"/>
    <w:rsid w:val="00796AA9"/>
    <w:rsid w:val="007B0492"/>
    <w:rsid w:val="007B7B65"/>
    <w:rsid w:val="007C7EBA"/>
    <w:rsid w:val="007E4422"/>
    <w:rsid w:val="007E7EAD"/>
    <w:rsid w:val="00807AEA"/>
    <w:rsid w:val="008137FF"/>
    <w:rsid w:val="00825486"/>
    <w:rsid w:val="00850D72"/>
    <w:rsid w:val="0085100B"/>
    <w:rsid w:val="008539E4"/>
    <w:rsid w:val="00855188"/>
    <w:rsid w:val="00863DC3"/>
    <w:rsid w:val="00874486"/>
    <w:rsid w:val="00874C8B"/>
    <w:rsid w:val="008849B9"/>
    <w:rsid w:val="008857DF"/>
    <w:rsid w:val="008A4A47"/>
    <w:rsid w:val="008B3203"/>
    <w:rsid w:val="008B41BB"/>
    <w:rsid w:val="008B774B"/>
    <w:rsid w:val="008C6831"/>
    <w:rsid w:val="008E1D81"/>
    <w:rsid w:val="008E4361"/>
    <w:rsid w:val="008E4D81"/>
    <w:rsid w:val="008E6A48"/>
    <w:rsid w:val="008F0D76"/>
    <w:rsid w:val="009006FC"/>
    <w:rsid w:val="00925629"/>
    <w:rsid w:val="00926D8B"/>
    <w:rsid w:val="00927625"/>
    <w:rsid w:val="0092794A"/>
    <w:rsid w:val="0094671B"/>
    <w:rsid w:val="00951C02"/>
    <w:rsid w:val="00955DEA"/>
    <w:rsid w:val="009606C0"/>
    <w:rsid w:val="0096314D"/>
    <w:rsid w:val="00964BA6"/>
    <w:rsid w:val="009658B6"/>
    <w:rsid w:val="00970C1D"/>
    <w:rsid w:val="00973E09"/>
    <w:rsid w:val="0098409E"/>
    <w:rsid w:val="00987C28"/>
    <w:rsid w:val="009B39FB"/>
    <w:rsid w:val="009D21EE"/>
    <w:rsid w:val="009F2533"/>
    <w:rsid w:val="009F482D"/>
    <w:rsid w:val="00A01C07"/>
    <w:rsid w:val="00A02E5A"/>
    <w:rsid w:val="00A16201"/>
    <w:rsid w:val="00A1777E"/>
    <w:rsid w:val="00A20A3F"/>
    <w:rsid w:val="00A22767"/>
    <w:rsid w:val="00A24A8D"/>
    <w:rsid w:val="00A30723"/>
    <w:rsid w:val="00A462BA"/>
    <w:rsid w:val="00A47BFC"/>
    <w:rsid w:val="00A5134B"/>
    <w:rsid w:val="00A56B08"/>
    <w:rsid w:val="00A576FC"/>
    <w:rsid w:val="00A61715"/>
    <w:rsid w:val="00A77DBF"/>
    <w:rsid w:val="00A8115B"/>
    <w:rsid w:val="00A824DA"/>
    <w:rsid w:val="00A92F36"/>
    <w:rsid w:val="00A96CB8"/>
    <w:rsid w:val="00AA2DF4"/>
    <w:rsid w:val="00AA63E8"/>
    <w:rsid w:val="00AB61F3"/>
    <w:rsid w:val="00AC706D"/>
    <w:rsid w:val="00AD503A"/>
    <w:rsid w:val="00AD7614"/>
    <w:rsid w:val="00AE4214"/>
    <w:rsid w:val="00AE4273"/>
    <w:rsid w:val="00AE6B6C"/>
    <w:rsid w:val="00AF3798"/>
    <w:rsid w:val="00AF7581"/>
    <w:rsid w:val="00B02D63"/>
    <w:rsid w:val="00B221C3"/>
    <w:rsid w:val="00B3382E"/>
    <w:rsid w:val="00B33A65"/>
    <w:rsid w:val="00B35A16"/>
    <w:rsid w:val="00B44A91"/>
    <w:rsid w:val="00B51F24"/>
    <w:rsid w:val="00B62771"/>
    <w:rsid w:val="00B63B87"/>
    <w:rsid w:val="00B722A2"/>
    <w:rsid w:val="00B83738"/>
    <w:rsid w:val="00B837F4"/>
    <w:rsid w:val="00BA18B5"/>
    <w:rsid w:val="00BA63FF"/>
    <w:rsid w:val="00BB3089"/>
    <w:rsid w:val="00BC39EB"/>
    <w:rsid w:val="00BC40A5"/>
    <w:rsid w:val="00BC50C5"/>
    <w:rsid w:val="00BD5272"/>
    <w:rsid w:val="00BD6B37"/>
    <w:rsid w:val="00C02BB8"/>
    <w:rsid w:val="00C0689C"/>
    <w:rsid w:val="00C1373C"/>
    <w:rsid w:val="00C1580F"/>
    <w:rsid w:val="00C17501"/>
    <w:rsid w:val="00C35A6F"/>
    <w:rsid w:val="00C36147"/>
    <w:rsid w:val="00C51549"/>
    <w:rsid w:val="00C51682"/>
    <w:rsid w:val="00C52783"/>
    <w:rsid w:val="00C5461E"/>
    <w:rsid w:val="00C55C8D"/>
    <w:rsid w:val="00C66DA8"/>
    <w:rsid w:val="00C773A9"/>
    <w:rsid w:val="00C83E4F"/>
    <w:rsid w:val="00C92881"/>
    <w:rsid w:val="00C95594"/>
    <w:rsid w:val="00CA2F09"/>
    <w:rsid w:val="00CB0A4F"/>
    <w:rsid w:val="00CB1195"/>
    <w:rsid w:val="00CB3242"/>
    <w:rsid w:val="00CB7B94"/>
    <w:rsid w:val="00CB7F4D"/>
    <w:rsid w:val="00CC0A3B"/>
    <w:rsid w:val="00CC2045"/>
    <w:rsid w:val="00CC4496"/>
    <w:rsid w:val="00CE319F"/>
    <w:rsid w:val="00CF04CE"/>
    <w:rsid w:val="00D1391F"/>
    <w:rsid w:val="00D1703F"/>
    <w:rsid w:val="00D2040A"/>
    <w:rsid w:val="00D21D60"/>
    <w:rsid w:val="00D278F4"/>
    <w:rsid w:val="00D41798"/>
    <w:rsid w:val="00D41A9F"/>
    <w:rsid w:val="00D55298"/>
    <w:rsid w:val="00D561A4"/>
    <w:rsid w:val="00D840FF"/>
    <w:rsid w:val="00D95391"/>
    <w:rsid w:val="00DA3947"/>
    <w:rsid w:val="00DA49FB"/>
    <w:rsid w:val="00DB345D"/>
    <w:rsid w:val="00DB7E28"/>
    <w:rsid w:val="00DC427F"/>
    <w:rsid w:val="00DC456B"/>
    <w:rsid w:val="00DC478B"/>
    <w:rsid w:val="00DC540E"/>
    <w:rsid w:val="00DC5D6F"/>
    <w:rsid w:val="00DD667A"/>
    <w:rsid w:val="00DE1AEB"/>
    <w:rsid w:val="00DF365E"/>
    <w:rsid w:val="00DF4981"/>
    <w:rsid w:val="00DF539B"/>
    <w:rsid w:val="00E03963"/>
    <w:rsid w:val="00E03E3A"/>
    <w:rsid w:val="00E04764"/>
    <w:rsid w:val="00E05257"/>
    <w:rsid w:val="00E138EA"/>
    <w:rsid w:val="00E154CD"/>
    <w:rsid w:val="00E15D58"/>
    <w:rsid w:val="00E20AF6"/>
    <w:rsid w:val="00E46BE3"/>
    <w:rsid w:val="00E50079"/>
    <w:rsid w:val="00E5330B"/>
    <w:rsid w:val="00E56B85"/>
    <w:rsid w:val="00E64F9D"/>
    <w:rsid w:val="00E66A12"/>
    <w:rsid w:val="00E74C36"/>
    <w:rsid w:val="00E808C0"/>
    <w:rsid w:val="00E850CD"/>
    <w:rsid w:val="00E86EED"/>
    <w:rsid w:val="00E87F95"/>
    <w:rsid w:val="00E93BFA"/>
    <w:rsid w:val="00E96DB6"/>
    <w:rsid w:val="00EA56EF"/>
    <w:rsid w:val="00EC20F0"/>
    <w:rsid w:val="00EC36F2"/>
    <w:rsid w:val="00ED55C0"/>
    <w:rsid w:val="00EE7EDB"/>
    <w:rsid w:val="00EF04BD"/>
    <w:rsid w:val="00EF2337"/>
    <w:rsid w:val="00EF3F6B"/>
    <w:rsid w:val="00EF4113"/>
    <w:rsid w:val="00F137A4"/>
    <w:rsid w:val="00F439B4"/>
    <w:rsid w:val="00F455A6"/>
    <w:rsid w:val="00F45997"/>
    <w:rsid w:val="00F4784D"/>
    <w:rsid w:val="00F55FE6"/>
    <w:rsid w:val="00F57EAE"/>
    <w:rsid w:val="00F85DA9"/>
    <w:rsid w:val="00F86027"/>
    <w:rsid w:val="00F9742A"/>
    <w:rsid w:val="00FA139E"/>
    <w:rsid w:val="00FB45A0"/>
    <w:rsid w:val="00FB63C3"/>
    <w:rsid w:val="00FC38C3"/>
    <w:rsid w:val="00FE3EEB"/>
    <w:rsid w:val="00FF2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EFCB3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40E"/>
  </w:style>
  <w:style w:type="paragraph" w:styleId="Ttulo1">
    <w:name w:val="heading 1"/>
    <w:basedOn w:val="Normal"/>
    <w:next w:val="Normal"/>
    <w:link w:val="Ttulo1Char"/>
    <w:qFormat/>
    <w:rsid w:val="00732BE6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32BE6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732BE6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732BE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732BE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732BE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32BE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32BE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32BE6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E8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E850C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732BE6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732B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732B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732BE6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732BE6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732BE6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732BE6"/>
    <w:rPr>
      <w:rFonts w:ascii="Calibri Light" w:eastAsia="Times New Roman" w:hAnsi="Calibri Light" w:cs="Times New Roman"/>
      <w:b/>
      <w:bCs/>
    </w:rPr>
  </w:style>
  <w:style w:type="character" w:styleId="Forte">
    <w:name w:val="Strong"/>
    <w:uiPriority w:val="22"/>
    <w:qFormat/>
    <w:rsid w:val="00732BE6"/>
    <w:rPr>
      <w:b/>
      <w:bCs/>
    </w:rPr>
  </w:style>
  <w:style w:type="paragraph" w:styleId="Ttulo">
    <w:name w:val="Title"/>
    <w:basedOn w:val="Normal"/>
    <w:link w:val="TtuloChar"/>
    <w:qFormat/>
    <w:rsid w:val="00732BE6"/>
    <w:pPr>
      <w:numPr>
        <w:numId w:val="40"/>
      </w:numPr>
      <w:spacing w:after="0" w:line="240" w:lineRule="auto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732BE6"/>
    <w:rPr>
      <w:rFonts w:ascii="Calibri" w:eastAsia="Times New Roman" w:hAnsi="Calibri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qFormat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732BE6"/>
    <w:rPr>
      <w:rFonts w:ascii="Times New Roman" w:eastAsia="Times New Roman" w:hAnsi="Times New Roman" w:cs="Times New Roman"/>
      <w:sz w:val="28"/>
      <w:szCs w:val="24"/>
    </w:rPr>
  </w:style>
  <w:style w:type="paragraph" w:styleId="Corpodetexto2">
    <w:name w:val="Body Text 2"/>
    <w:basedOn w:val="Normal"/>
    <w:link w:val="Corpodetexto2Char"/>
    <w:rsid w:val="00732BE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732BE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rsid w:val="00732BE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732BE6"/>
    <w:pPr>
      <w:spacing w:after="0" w:line="240" w:lineRule="auto"/>
      <w:ind w:left="43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32BE6"/>
    <w:rPr>
      <w:rFonts w:ascii="Times New Roman" w:eastAsia="Times New Roman" w:hAnsi="Times New Roman" w:cs="Times New Roman"/>
      <w:sz w:val="24"/>
      <w:szCs w:val="24"/>
    </w:rPr>
  </w:style>
  <w:style w:type="paragraph" w:styleId="MapadoDocumento">
    <w:name w:val="Document Map"/>
    <w:basedOn w:val="Normal"/>
    <w:link w:val="MapadoDocumentoChar"/>
    <w:rsid w:val="00732BE6"/>
    <w:pPr>
      <w:shd w:val="clear" w:color="auto" w:fill="000080"/>
      <w:spacing w:after="0" w:line="240" w:lineRule="auto"/>
    </w:pPr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732BE6"/>
    <w:rPr>
      <w:rFonts w:ascii="Tahoma" w:eastAsia="Times New Roman" w:hAnsi="Tahoma" w:cs="Times New Roman"/>
      <w:b/>
      <w:bCs/>
      <w:sz w:val="20"/>
      <w:szCs w:val="20"/>
      <w:shd w:val="clear" w:color="auto" w:fill="000080"/>
    </w:rPr>
  </w:style>
  <w:style w:type="paragraph" w:styleId="Cabealho">
    <w:name w:val="header"/>
    <w:basedOn w:val="Normal"/>
    <w:link w:val="CabealhoChar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abealhoChar">
    <w:name w:val="Cabeçalho Char"/>
    <w:basedOn w:val="Fontepargpadro"/>
    <w:link w:val="Cabealho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odap">
    <w:name w:val="footer"/>
    <w:basedOn w:val="Normal"/>
    <w:link w:val="RodapChar"/>
    <w:uiPriority w:val="99"/>
    <w:rsid w:val="00732BE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unhideWhenUsed/>
    <w:rsid w:val="00732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lefone">
    <w:name w:val="telefone"/>
    <w:rsid w:val="00732BE6"/>
  </w:style>
  <w:style w:type="character" w:customStyle="1" w:styleId="numero">
    <w:name w:val="numero"/>
    <w:rsid w:val="00732BE6"/>
  </w:style>
  <w:style w:type="character" w:customStyle="1" w:styleId="identificacao">
    <w:name w:val="identificacao"/>
    <w:rsid w:val="00732BE6"/>
  </w:style>
  <w:style w:type="paragraph" w:customStyle="1" w:styleId="Standard">
    <w:name w:val="Standard"/>
    <w:rsid w:val="00732BE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1"/>
    <w:qFormat/>
    <w:rsid w:val="00732BE6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rsid w:val="00732BE6"/>
  </w:style>
  <w:style w:type="paragraph" w:customStyle="1" w:styleId="Estilo2">
    <w:name w:val="Estilo2"/>
    <w:basedOn w:val="Ttulo1"/>
    <w:next w:val="Normal"/>
    <w:rsid w:val="00732BE6"/>
    <w:pPr>
      <w:numPr>
        <w:numId w:val="0"/>
      </w:numPr>
      <w:spacing w:before="240" w:after="60"/>
      <w:ind w:left="720" w:hanging="360"/>
    </w:pPr>
    <w:rPr>
      <w:rFonts w:ascii="Arial" w:hAnsi="Arial"/>
      <w:kern w:val="32"/>
      <w:szCs w:val="32"/>
    </w:rPr>
  </w:style>
  <w:style w:type="paragraph" w:customStyle="1" w:styleId="ttulo20">
    <w:name w:val="título 2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paragraph" w:customStyle="1" w:styleId="Estilo4">
    <w:name w:val="Estilo4"/>
    <w:basedOn w:val="Ttulo2"/>
    <w:rsid w:val="00732BE6"/>
    <w:pPr>
      <w:numPr>
        <w:ilvl w:val="0"/>
        <w:numId w:val="0"/>
      </w:numPr>
      <w:spacing w:before="240" w:after="60"/>
    </w:pPr>
    <w:rPr>
      <w:rFonts w:ascii="Arial" w:hAnsi="Arial"/>
      <w:b w:val="0"/>
      <w:i/>
      <w:iCs/>
      <w:szCs w:val="28"/>
    </w:rPr>
  </w:style>
  <w:style w:type="table" w:styleId="Tabelacomgrade">
    <w:name w:val="Table Grid"/>
    <w:basedOn w:val="Tabelanormal"/>
    <w:uiPriority w:val="59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unhideWhenUsed/>
    <w:rsid w:val="00732BE6"/>
    <w:rPr>
      <w:color w:val="800080"/>
      <w:u w:val="single"/>
    </w:rPr>
  </w:style>
  <w:style w:type="paragraph" w:customStyle="1" w:styleId="xl72">
    <w:name w:val="xl7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3">
    <w:name w:val="xl7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74">
    <w:name w:val="xl7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5">
    <w:name w:val="xl7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6">
    <w:name w:val="xl7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77">
    <w:name w:val="xl77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8">
    <w:name w:val="xl7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79">
    <w:name w:val="xl7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80">
    <w:name w:val="xl8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1">
    <w:name w:val="xl8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2">
    <w:name w:val="xl82"/>
    <w:basedOn w:val="Normal"/>
    <w:rsid w:val="00732BE6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3">
    <w:name w:val="xl8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4">
    <w:name w:val="xl8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5">
    <w:name w:val="xl8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lang w:eastAsia="pt-BR"/>
    </w:rPr>
  </w:style>
  <w:style w:type="paragraph" w:customStyle="1" w:styleId="xl86">
    <w:name w:val="xl8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7">
    <w:name w:val="xl8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88">
    <w:name w:val="xl8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89">
    <w:name w:val="xl89"/>
    <w:basedOn w:val="Normal"/>
    <w:rsid w:val="00732BE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90">
    <w:name w:val="xl9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1">
    <w:name w:val="xl91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2">
    <w:name w:val="xl92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3">
    <w:name w:val="xl93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4">
    <w:name w:val="xl94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5">
    <w:name w:val="xl95"/>
    <w:basedOn w:val="Normal"/>
    <w:rsid w:val="00732BE6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96">
    <w:name w:val="xl96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97">
    <w:name w:val="xl9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8">
    <w:name w:val="xl9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99">
    <w:name w:val="xl9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0">
    <w:name w:val="xl100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lang w:eastAsia="pt-BR"/>
    </w:rPr>
  </w:style>
  <w:style w:type="paragraph" w:customStyle="1" w:styleId="xl101">
    <w:name w:val="xl101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2">
    <w:name w:val="xl102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lang w:eastAsia="pt-BR"/>
    </w:rPr>
  </w:style>
  <w:style w:type="paragraph" w:customStyle="1" w:styleId="xl103">
    <w:name w:val="xl103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4">
    <w:name w:val="xl104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Calibri" w:eastAsia="Times New Roman" w:hAnsi="Calibri" w:cs="Calibri"/>
      <w:lang w:eastAsia="pt-BR"/>
    </w:rPr>
  </w:style>
  <w:style w:type="paragraph" w:customStyle="1" w:styleId="xl105">
    <w:name w:val="xl105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pt-BR"/>
    </w:rPr>
  </w:style>
  <w:style w:type="paragraph" w:customStyle="1" w:styleId="xl106">
    <w:name w:val="xl106"/>
    <w:basedOn w:val="Normal"/>
    <w:rsid w:val="00732BE6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7">
    <w:name w:val="xl107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8">
    <w:name w:val="xl108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09">
    <w:name w:val="xl109"/>
    <w:basedOn w:val="Normal"/>
    <w:rsid w:val="00732B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lang w:eastAsia="pt-BR"/>
    </w:rPr>
  </w:style>
  <w:style w:type="paragraph" w:customStyle="1" w:styleId="xl110">
    <w:name w:val="xl110"/>
    <w:basedOn w:val="Normal"/>
    <w:rsid w:val="00732B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u w:val="single"/>
      <w:lang w:eastAsia="pt-BR"/>
    </w:rPr>
  </w:style>
  <w:style w:type="paragraph" w:customStyle="1" w:styleId="xl111">
    <w:name w:val="xl111"/>
    <w:basedOn w:val="Normal"/>
    <w:rsid w:val="00732BE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2">
    <w:name w:val="xl112"/>
    <w:basedOn w:val="Normal"/>
    <w:rsid w:val="00732BE6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3">
    <w:name w:val="xl113"/>
    <w:basedOn w:val="Normal"/>
    <w:rsid w:val="00732BE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pt-BR"/>
    </w:rPr>
  </w:style>
  <w:style w:type="paragraph" w:customStyle="1" w:styleId="xl114">
    <w:name w:val="xl114"/>
    <w:basedOn w:val="Normal"/>
    <w:rsid w:val="00732BE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36"/>
      <w:szCs w:val="36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732BE6"/>
    <w:pPr>
      <w:keepLines/>
      <w:numPr>
        <w:numId w:val="0"/>
      </w:numPr>
      <w:spacing w:before="240" w:line="259" w:lineRule="auto"/>
      <w:ind w:left="720" w:hanging="36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rsid w:val="00732BE6"/>
    <w:pPr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rsid w:val="00732BE6"/>
    <w:pPr>
      <w:spacing w:after="0" w:line="240" w:lineRule="auto"/>
      <w:ind w:left="280"/>
    </w:pPr>
    <w:rPr>
      <w:rFonts w:ascii="Calibri" w:eastAsia="Times New Roman" w:hAnsi="Calibri" w:cs="Calibri"/>
      <w:smallCaps/>
      <w:sz w:val="20"/>
      <w:szCs w:val="2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32BE6"/>
    <w:pPr>
      <w:spacing w:after="0" w:line="240" w:lineRule="auto"/>
      <w:ind w:left="560"/>
    </w:pPr>
    <w:rPr>
      <w:rFonts w:ascii="Calibri" w:eastAsia="Times New Roman" w:hAnsi="Calibri" w:cs="Calibri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732BE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xl65">
    <w:name w:val="xl65"/>
    <w:basedOn w:val="Normal"/>
    <w:rsid w:val="00732B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7">
    <w:name w:val="xl67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8">
    <w:name w:val="xl68"/>
    <w:basedOn w:val="Normal"/>
    <w:rsid w:val="00732BE6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69">
    <w:name w:val="xl69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0">
    <w:name w:val="xl70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732BE6"/>
    <w:pPr>
      <w:pBdr>
        <w:top w:val="single" w:sz="4" w:space="0" w:color="A0A0A0"/>
        <w:bottom w:val="single" w:sz="4" w:space="0" w:color="A0A0A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732BE6"/>
    <w:pPr>
      <w:spacing w:after="0" w:line="240" w:lineRule="auto"/>
      <w:ind w:left="84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732BE6"/>
    <w:pPr>
      <w:spacing w:after="0" w:line="240" w:lineRule="auto"/>
      <w:ind w:left="112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732BE6"/>
    <w:pPr>
      <w:spacing w:after="0" w:line="240" w:lineRule="auto"/>
      <w:ind w:left="140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732BE6"/>
    <w:pPr>
      <w:spacing w:after="0" w:line="240" w:lineRule="auto"/>
      <w:ind w:left="168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732BE6"/>
    <w:pPr>
      <w:spacing w:after="0" w:line="240" w:lineRule="auto"/>
      <w:ind w:left="1960"/>
    </w:pPr>
    <w:rPr>
      <w:rFonts w:ascii="Calibri" w:eastAsia="Times New Roman" w:hAnsi="Calibri" w:cs="Calibri"/>
      <w:sz w:val="18"/>
      <w:szCs w:val="18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732BE6"/>
    <w:pPr>
      <w:spacing w:after="0" w:line="240" w:lineRule="auto"/>
      <w:ind w:left="2240"/>
    </w:pPr>
    <w:rPr>
      <w:rFonts w:ascii="Calibri" w:eastAsia="Times New Roman" w:hAnsi="Calibri" w:cs="Calibri"/>
      <w:sz w:val="18"/>
      <w:szCs w:val="18"/>
      <w:lang w:eastAsia="pt-BR"/>
    </w:rPr>
  </w:style>
  <w:style w:type="paragraph" w:customStyle="1" w:styleId="Contedodatabela">
    <w:name w:val="Conteúdo da tabela"/>
    <w:basedOn w:val="Normal"/>
    <w:rsid w:val="00732BE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bCs/>
      <w:kern w:val="1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next w:val="Tabelacomgrade"/>
    <w:rsid w:val="00732BE6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Ttulo214ptSublinhadoesquerdaesquerda037cm">
    <w:name w:val="Estilo Título 2 + 14 pt Sublinhado À esquerda À esquerda:  037 cm"/>
    <w:basedOn w:val="Ttulo2"/>
    <w:rsid w:val="00732BE6"/>
    <w:pPr>
      <w:numPr>
        <w:ilvl w:val="0"/>
        <w:numId w:val="0"/>
      </w:numPr>
      <w:spacing w:after="60"/>
      <w:ind w:left="211"/>
    </w:pPr>
    <w:rPr>
      <w:rFonts w:cs="Arial"/>
      <w:bCs w:val="0"/>
      <w:kern w:val="28"/>
      <w:szCs w:val="20"/>
    </w:rPr>
  </w:style>
  <w:style w:type="paragraph" w:customStyle="1" w:styleId="EstiloTtulo214ptesquerdaesquerda037cm">
    <w:name w:val="Estilo Título 2 + 14 pt À esquerda À esquerda:  037 cm"/>
    <w:basedOn w:val="Ttulo2"/>
    <w:next w:val="Normal"/>
    <w:autoRedefine/>
    <w:rsid w:val="00732BE6"/>
    <w:pPr>
      <w:numPr>
        <w:ilvl w:val="0"/>
        <w:numId w:val="0"/>
      </w:numPr>
      <w:spacing w:after="60"/>
      <w:ind w:left="211"/>
      <w:jc w:val="center"/>
    </w:pPr>
    <w:rPr>
      <w:rFonts w:cs="Arial"/>
      <w:bCs w:val="0"/>
      <w:kern w:val="28"/>
      <w:szCs w:val="20"/>
    </w:rPr>
  </w:style>
  <w:style w:type="paragraph" w:customStyle="1" w:styleId="Estilo1">
    <w:name w:val="Estilo1"/>
    <w:basedOn w:val="Normal"/>
    <w:autoRedefine/>
    <w:rsid w:val="00732BE6"/>
    <w:pPr>
      <w:spacing w:after="0" w:line="240" w:lineRule="auto"/>
      <w:ind w:firstLine="1134"/>
    </w:pPr>
    <w:rPr>
      <w:rFonts w:ascii="Calibri" w:eastAsia="Times New Roman" w:hAnsi="Calibri" w:cs="Calibri"/>
      <w:bCs/>
      <w:lang w:eastAsia="pt-BR"/>
    </w:rPr>
  </w:style>
  <w:style w:type="paragraph" w:customStyle="1" w:styleId="Estilo3">
    <w:name w:val="Estilo3"/>
    <w:basedOn w:val="Ttulo2"/>
    <w:autoRedefine/>
    <w:rsid w:val="00732BE6"/>
    <w:pPr>
      <w:numPr>
        <w:ilvl w:val="0"/>
        <w:numId w:val="0"/>
      </w:numPr>
      <w:spacing w:after="60"/>
    </w:pPr>
    <w:rPr>
      <w:rFonts w:cs="Arial"/>
      <w:bCs w:val="0"/>
      <w:kern w:val="28"/>
      <w:szCs w:val="32"/>
    </w:rPr>
  </w:style>
  <w:style w:type="table" w:customStyle="1" w:styleId="Tabelacomgrade2">
    <w:name w:val="Tabela com grade2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732BE6"/>
    <w:rPr>
      <w:rFonts w:ascii="Calibri" w:hAnsi="Calibri"/>
      <w:i/>
      <w:iCs/>
      <w:sz w:val="28"/>
    </w:rPr>
  </w:style>
  <w:style w:type="numbering" w:customStyle="1" w:styleId="Semlista2">
    <w:name w:val="Sem lista2"/>
    <w:next w:val="Semlista"/>
    <w:semiHidden/>
    <w:rsid w:val="00732BE6"/>
  </w:style>
  <w:style w:type="paragraph" w:styleId="Corpodetexto3">
    <w:name w:val="Body Text 3"/>
    <w:basedOn w:val="Normal"/>
    <w:link w:val="Corpodetexto3Char"/>
    <w:rsid w:val="00732BE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Corpodetexto3Char">
    <w:name w:val="Corpo de texto 3 Char"/>
    <w:basedOn w:val="Fontepargpadro"/>
    <w:link w:val="Corpodetexto3"/>
    <w:rsid w:val="00732BE6"/>
    <w:rPr>
      <w:rFonts w:ascii="Times New Roman" w:eastAsia="Times New Roman" w:hAnsi="Times New Roman" w:cs="Times New Roman"/>
      <w:sz w:val="20"/>
      <w:szCs w:val="24"/>
    </w:rPr>
  </w:style>
  <w:style w:type="table" w:customStyle="1" w:styleId="Tabelacomgrade3">
    <w:name w:val="Tabela com grade3"/>
    <w:basedOn w:val="Tabelanormal"/>
    <w:next w:val="Tabelacomgrade"/>
    <w:rsid w:val="00732B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link w:val="SubttuloChar"/>
    <w:qFormat/>
    <w:rsid w:val="00732BE6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4"/>
    </w:rPr>
  </w:style>
  <w:style w:type="character" w:customStyle="1" w:styleId="SubttuloChar">
    <w:name w:val="Subtítulo Char"/>
    <w:basedOn w:val="Fontepargpadro"/>
    <w:link w:val="Subttulo"/>
    <w:rsid w:val="00732BE6"/>
    <w:rPr>
      <w:rFonts w:ascii="Times New Roman" w:eastAsia="Times New Roman" w:hAnsi="Times New Roman" w:cs="Times New Roman"/>
      <w:i/>
      <w:sz w:val="32"/>
      <w:szCs w:val="24"/>
    </w:rPr>
  </w:style>
  <w:style w:type="paragraph" w:customStyle="1" w:styleId="ementa">
    <w:name w:val="ementa"/>
    <w:basedOn w:val="Normal"/>
    <w:rsid w:val="00732BE6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732BE6"/>
    <w:pPr>
      <w:widowControl w:val="0"/>
      <w:autoSpaceDE w:val="0"/>
      <w:autoSpaceDN w:val="0"/>
      <w:spacing w:before="37" w:after="0" w:line="240" w:lineRule="auto"/>
      <w:ind w:left="49"/>
    </w:pPr>
    <w:rPr>
      <w:rFonts w:ascii="Arial" w:eastAsia="Arial" w:hAnsi="Arial" w:cs="Arial"/>
      <w:lang w:val="en-US"/>
    </w:rPr>
  </w:style>
  <w:style w:type="paragraph" w:styleId="Recuodecorpodetexto2">
    <w:name w:val="Body Text Indent 2"/>
    <w:basedOn w:val="Normal"/>
    <w:link w:val="Recuodecorpodetexto2Char"/>
    <w:rsid w:val="00732BE6"/>
    <w:pPr>
      <w:spacing w:after="120" w:line="480" w:lineRule="auto"/>
      <w:ind w:left="28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732BE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Recuodecorpodetexto3">
    <w:name w:val="Body Text Indent 3"/>
    <w:basedOn w:val="Normal"/>
    <w:link w:val="Recuodecorpodetexto3Char"/>
    <w:rsid w:val="00732BE6"/>
    <w:pPr>
      <w:spacing w:after="120" w:line="240" w:lineRule="auto"/>
      <w:ind w:left="283"/>
    </w:pPr>
    <w:rPr>
      <w:rFonts w:ascii="Times New Roman" w:eastAsia="Times New Roman" w:hAnsi="Times New Roman" w:cs="Times New Roman"/>
      <w:b/>
      <w:bCs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32BE6"/>
    <w:rPr>
      <w:rFonts w:ascii="Times New Roman" w:eastAsia="Times New Roman" w:hAnsi="Times New Roman" w:cs="Times New Roman"/>
      <w:b/>
      <w:bCs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32B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lectable-text">
    <w:name w:val="selectable-text"/>
    <w:basedOn w:val="Normal"/>
    <w:rsid w:val="00E46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E46BE3"/>
  </w:style>
  <w:style w:type="character" w:customStyle="1" w:styleId="mpj7bzys">
    <w:name w:val="mpj7bzys"/>
    <w:basedOn w:val="Fontepargpadro"/>
    <w:rsid w:val="007E4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2</cp:revision>
  <dcterms:created xsi:type="dcterms:W3CDTF">2026-02-18T17:03:00Z</dcterms:created>
  <dcterms:modified xsi:type="dcterms:W3CDTF">2026-02-18T17:03:00Z</dcterms:modified>
</cp:coreProperties>
</file>